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8E" w:rsidRPr="002C601E" w:rsidRDefault="0025128E" w:rsidP="002C601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от 20 февраля 2006 г. N 95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О ПОРЯДКЕ И УСЛОВИЯХ ПРИЗНАНИЯ ЛИЦА ИНВАЛИДОМ</w:t>
      </w:r>
    </w:p>
    <w:p w:rsidR="002C601E" w:rsidRPr="002C601E" w:rsidRDefault="002C601E" w:rsidP="002C601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C601E" w:rsidRPr="00EA043E" w:rsidRDefault="002C601E" w:rsidP="002C601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EA043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07.04.2008 </w:t>
      </w:r>
      <w:hyperlink r:id="rId4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247</w:t>
        </w:r>
      </w:hyperlink>
      <w:r w:rsidRPr="00EA043E">
        <w:rPr>
          <w:rFonts w:ascii="Times New Roman" w:hAnsi="Times New Roman" w:cs="Times New Roman"/>
          <w:sz w:val="24"/>
          <w:szCs w:val="24"/>
        </w:rPr>
        <w:t>,</w:t>
      </w:r>
    </w:p>
    <w:p w:rsidR="002C601E" w:rsidRPr="00EA043E" w:rsidRDefault="002C601E" w:rsidP="002C601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EA043E">
        <w:rPr>
          <w:rFonts w:ascii="Times New Roman" w:hAnsi="Times New Roman" w:cs="Times New Roman"/>
          <w:sz w:val="24"/>
          <w:szCs w:val="24"/>
        </w:rPr>
        <w:t xml:space="preserve">от 30.12.2009 </w:t>
      </w:r>
      <w:hyperlink r:id="rId5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1121</w:t>
        </w:r>
      </w:hyperlink>
      <w:r w:rsidRPr="00EA043E">
        <w:rPr>
          <w:rFonts w:ascii="Times New Roman" w:hAnsi="Times New Roman" w:cs="Times New Roman"/>
          <w:sz w:val="24"/>
          <w:szCs w:val="24"/>
        </w:rPr>
        <w:t xml:space="preserve">, от 06.02.2012 </w:t>
      </w:r>
      <w:hyperlink r:id="rId6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89</w:t>
        </w:r>
      </w:hyperlink>
      <w:r w:rsidRPr="00EA043E">
        <w:rPr>
          <w:rFonts w:ascii="Times New Roman" w:hAnsi="Times New Roman" w:cs="Times New Roman"/>
          <w:sz w:val="24"/>
          <w:szCs w:val="24"/>
        </w:rPr>
        <w:t xml:space="preserve">, от 16.04.2012 </w:t>
      </w:r>
      <w:hyperlink r:id="rId7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318</w:t>
        </w:r>
      </w:hyperlink>
      <w:r w:rsidRPr="00EA043E">
        <w:rPr>
          <w:rFonts w:ascii="Times New Roman" w:hAnsi="Times New Roman" w:cs="Times New Roman"/>
          <w:sz w:val="24"/>
          <w:szCs w:val="24"/>
        </w:rPr>
        <w:t>,</w:t>
      </w:r>
    </w:p>
    <w:p w:rsidR="002C601E" w:rsidRPr="00EA043E" w:rsidRDefault="002C601E" w:rsidP="002C601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EA043E">
        <w:rPr>
          <w:rFonts w:ascii="Times New Roman" w:hAnsi="Times New Roman" w:cs="Times New Roman"/>
          <w:sz w:val="24"/>
          <w:szCs w:val="24"/>
        </w:rPr>
        <w:t xml:space="preserve">от 04.09.2012 </w:t>
      </w:r>
      <w:hyperlink r:id="rId8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882</w:t>
        </w:r>
      </w:hyperlink>
      <w:r w:rsidRPr="00EA043E">
        <w:rPr>
          <w:rFonts w:ascii="Times New Roman" w:hAnsi="Times New Roman" w:cs="Times New Roman"/>
          <w:sz w:val="24"/>
          <w:szCs w:val="24"/>
        </w:rPr>
        <w:t xml:space="preserve">, от 06.08.2015 </w:t>
      </w:r>
      <w:hyperlink r:id="rId9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805</w:t>
        </w:r>
      </w:hyperlink>
      <w:r w:rsidRPr="00EA043E">
        <w:rPr>
          <w:rFonts w:ascii="Times New Roman" w:hAnsi="Times New Roman" w:cs="Times New Roman"/>
          <w:sz w:val="24"/>
          <w:szCs w:val="24"/>
        </w:rPr>
        <w:t xml:space="preserve">, от 10.08.2016 </w:t>
      </w:r>
      <w:hyperlink r:id="rId10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772</w:t>
        </w:r>
      </w:hyperlink>
      <w:r w:rsidRPr="00EA043E">
        <w:rPr>
          <w:rFonts w:ascii="Times New Roman" w:hAnsi="Times New Roman" w:cs="Times New Roman"/>
          <w:sz w:val="24"/>
          <w:szCs w:val="24"/>
        </w:rPr>
        <w:t>,</w:t>
      </w:r>
    </w:p>
    <w:p w:rsidR="0025128E" w:rsidRPr="00EA043E" w:rsidRDefault="002C601E" w:rsidP="002C601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EA043E">
        <w:rPr>
          <w:rFonts w:ascii="Times New Roman" w:hAnsi="Times New Roman" w:cs="Times New Roman"/>
          <w:sz w:val="24"/>
          <w:szCs w:val="24"/>
        </w:rPr>
        <w:t xml:space="preserve">от 24.01.2018 </w:t>
      </w:r>
      <w:hyperlink r:id="rId11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60</w:t>
        </w:r>
      </w:hyperlink>
      <w:r w:rsidRPr="00EA043E">
        <w:rPr>
          <w:rFonts w:ascii="Times New Roman" w:hAnsi="Times New Roman" w:cs="Times New Roman"/>
          <w:sz w:val="24"/>
          <w:szCs w:val="24"/>
        </w:rPr>
        <w:t xml:space="preserve">, от 29.03.2018 </w:t>
      </w:r>
      <w:hyperlink r:id="rId12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339</w:t>
        </w:r>
      </w:hyperlink>
      <w:r w:rsidRPr="00EA043E">
        <w:rPr>
          <w:rFonts w:ascii="Times New Roman" w:hAnsi="Times New Roman" w:cs="Times New Roman"/>
          <w:sz w:val="24"/>
          <w:szCs w:val="24"/>
        </w:rPr>
        <w:t>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history="1">
        <w:r w:rsidRPr="002C60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3" w:history="1">
        <w:r w:rsidRPr="002C601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признания лица инвалидом.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14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 w:rsidRPr="002C601E">
          <w:rPr>
            <w:rFonts w:ascii="Times New Roman" w:hAnsi="Times New Roman" w:cs="Times New Roman"/>
            <w:sz w:val="24"/>
            <w:szCs w:val="24"/>
          </w:rPr>
          <w:t>Правил,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утвержденных настоящим Постановлением.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16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5128E" w:rsidRPr="002C601E" w:rsidRDefault="0025128E" w:rsidP="002C6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5128E" w:rsidRPr="002C601E" w:rsidRDefault="0025128E" w:rsidP="002C6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М.ФРАДКОВ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Утверждены</w:t>
      </w:r>
    </w:p>
    <w:p w:rsidR="0025128E" w:rsidRPr="002C601E" w:rsidRDefault="0025128E" w:rsidP="002C6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5128E" w:rsidRPr="002C601E" w:rsidRDefault="0025128E" w:rsidP="002C6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5128E" w:rsidRPr="002C601E" w:rsidRDefault="0025128E" w:rsidP="002C6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от 20 февраля 2006 г. N 95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2C601E">
        <w:rPr>
          <w:rFonts w:ascii="Times New Roman" w:hAnsi="Times New Roman" w:cs="Times New Roman"/>
          <w:sz w:val="24"/>
          <w:szCs w:val="24"/>
        </w:rPr>
        <w:t>ПРАВИЛА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ПРИЗНАНИЯ ЛИЦА ИНВАЛИДОМ</w:t>
      </w:r>
    </w:p>
    <w:p w:rsidR="002C601E" w:rsidRPr="00EA043E" w:rsidRDefault="002C601E" w:rsidP="002C601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EA043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C601E" w:rsidRPr="00EA043E" w:rsidRDefault="002C601E" w:rsidP="002C601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EA043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07.04.2008 </w:t>
      </w:r>
      <w:hyperlink r:id="rId17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247</w:t>
        </w:r>
      </w:hyperlink>
      <w:r w:rsidRPr="00EA043E">
        <w:rPr>
          <w:rFonts w:ascii="Times New Roman" w:hAnsi="Times New Roman" w:cs="Times New Roman"/>
          <w:sz w:val="24"/>
          <w:szCs w:val="24"/>
        </w:rPr>
        <w:t>,</w:t>
      </w:r>
    </w:p>
    <w:p w:rsidR="002C601E" w:rsidRPr="00EA043E" w:rsidRDefault="002C601E" w:rsidP="002C601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EA043E">
        <w:rPr>
          <w:rFonts w:ascii="Times New Roman" w:hAnsi="Times New Roman" w:cs="Times New Roman"/>
          <w:sz w:val="24"/>
          <w:szCs w:val="24"/>
        </w:rPr>
        <w:t xml:space="preserve">от 30.12.2009 </w:t>
      </w:r>
      <w:hyperlink r:id="rId18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1121</w:t>
        </w:r>
      </w:hyperlink>
      <w:r w:rsidRPr="00EA043E">
        <w:rPr>
          <w:rFonts w:ascii="Times New Roman" w:hAnsi="Times New Roman" w:cs="Times New Roman"/>
          <w:sz w:val="24"/>
          <w:szCs w:val="24"/>
        </w:rPr>
        <w:t xml:space="preserve">, от 06.02.2012 </w:t>
      </w:r>
      <w:hyperlink r:id="rId19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89</w:t>
        </w:r>
      </w:hyperlink>
      <w:r w:rsidRPr="00EA043E">
        <w:rPr>
          <w:rFonts w:ascii="Times New Roman" w:hAnsi="Times New Roman" w:cs="Times New Roman"/>
          <w:sz w:val="24"/>
          <w:szCs w:val="24"/>
        </w:rPr>
        <w:t>,</w:t>
      </w:r>
    </w:p>
    <w:p w:rsidR="002C601E" w:rsidRPr="00EA043E" w:rsidRDefault="002C601E" w:rsidP="002C601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EA043E">
        <w:rPr>
          <w:rFonts w:ascii="Times New Roman" w:hAnsi="Times New Roman" w:cs="Times New Roman"/>
          <w:sz w:val="24"/>
          <w:szCs w:val="24"/>
        </w:rPr>
        <w:t xml:space="preserve">от 16.04.2012 </w:t>
      </w:r>
      <w:hyperlink r:id="rId20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318</w:t>
        </w:r>
      </w:hyperlink>
      <w:r w:rsidRPr="00EA043E">
        <w:rPr>
          <w:rFonts w:ascii="Times New Roman" w:hAnsi="Times New Roman" w:cs="Times New Roman"/>
          <w:sz w:val="24"/>
          <w:szCs w:val="24"/>
        </w:rPr>
        <w:t xml:space="preserve">, от 04.09.2012 </w:t>
      </w:r>
      <w:hyperlink r:id="rId21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882</w:t>
        </w:r>
      </w:hyperlink>
      <w:r w:rsidRPr="00EA043E">
        <w:rPr>
          <w:rFonts w:ascii="Times New Roman" w:hAnsi="Times New Roman" w:cs="Times New Roman"/>
          <w:sz w:val="24"/>
          <w:szCs w:val="24"/>
        </w:rPr>
        <w:t>,</w:t>
      </w:r>
    </w:p>
    <w:p w:rsidR="002C601E" w:rsidRPr="00EA043E" w:rsidRDefault="002C601E" w:rsidP="002C601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EA043E">
        <w:rPr>
          <w:rFonts w:ascii="Times New Roman" w:hAnsi="Times New Roman" w:cs="Times New Roman"/>
          <w:sz w:val="24"/>
          <w:szCs w:val="24"/>
        </w:rPr>
        <w:t xml:space="preserve">от 06.08.2015 </w:t>
      </w:r>
      <w:hyperlink r:id="rId22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805</w:t>
        </w:r>
      </w:hyperlink>
      <w:r w:rsidRPr="00EA043E">
        <w:rPr>
          <w:rFonts w:ascii="Times New Roman" w:hAnsi="Times New Roman" w:cs="Times New Roman"/>
          <w:sz w:val="24"/>
          <w:szCs w:val="24"/>
        </w:rPr>
        <w:t xml:space="preserve">, от 10.08.2016 </w:t>
      </w:r>
      <w:hyperlink r:id="rId23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772</w:t>
        </w:r>
      </w:hyperlink>
      <w:r w:rsidRPr="00EA043E">
        <w:rPr>
          <w:rFonts w:ascii="Times New Roman" w:hAnsi="Times New Roman" w:cs="Times New Roman"/>
          <w:sz w:val="24"/>
          <w:szCs w:val="24"/>
        </w:rPr>
        <w:t>,</w:t>
      </w:r>
    </w:p>
    <w:p w:rsidR="0025128E" w:rsidRPr="00EA043E" w:rsidRDefault="002C601E" w:rsidP="002C601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EA043E">
        <w:rPr>
          <w:rFonts w:ascii="Times New Roman" w:hAnsi="Times New Roman" w:cs="Times New Roman"/>
          <w:sz w:val="24"/>
          <w:szCs w:val="24"/>
        </w:rPr>
        <w:t xml:space="preserve">от 24.01.2018 </w:t>
      </w:r>
      <w:hyperlink r:id="rId24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60</w:t>
        </w:r>
      </w:hyperlink>
      <w:r w:rsidRPr="00EA043E">
        <w:rPr>
          <w:rFonts w:ascii="Times New Roman" w:hAnsi="Times New Roman" w:cs="Times New Roman"/>
          <w:sz w:val="24"/>
          <w:szCs w:val="24"/>
        </w:rPr>
        <w:t xml:space="preserve">, от 29.03.2018 </w:t>
      </w:r>
      <w:hyperlink r:id="rId25" w:history="1">
        <w:r w:rsidRPr="00EA04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339</w:t>
        </w:r>
      </w:hyperlink>
      <w:r w:rsidRPr="00EA043E">
        <w:rPr>
          <w:rFonts w:ascii="Times New Roman" w:hAnsi="Times New Roman" w:cs="Times New Roman"/>
          <w:sz w:val="24"/>
          <w:szCs w:val="24"/>
        </w:rPr>
        <w:t>)</w:t>
      </w:r>
    </w:p>
    <w:p w:rsidR="002C601E" w:rsidRDefault="002C601E" w:rsidP="002C60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bookmarkEnd w:id="1"/>
    </w:p>
    <w:p w:rsidR="0025128E" w:rsidRPr="002C601E" w:rsidRDefault="0025128E" w:rsidP="002C60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в соответствии с Федеральным </w:t>
      </w:r>
      <w:hyperlink r:id="rId26" w:history="1">
        <w:r w:rsidRPr="002C60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7" w:history="1">
        <w:r w:rsidRPr="002C601E">
          <w:rPr>
            <w:rFonts w:ascii="Times New Roman" w:hAnsi="Times New Roman" w:cs="Times New Roman"/>
            <w:sz w:val="24"/>
            <w:szCs w:val="24"/>
          </w:rPr>
          <w:t>учреждениями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</w:t>
      </w:r>
      <w:r w:rsidRPr="002C601E">
        <w:rPr>
          <w:rFonts w:ascii="Times New Roman" w:hAnsi="Times New Roman" w:cs="Times New Roman"/>
          <w:sz w:val="24"/>
          <w:szCs w:val="24"/>
        </w:rPr>
        <w:lastRenderedPageBreak/>
        <w:t>экспертизы в городах и районах (далее - бюро), являющимися филиалами главных бюро.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2. Признание гражданина инвалидом осуществляется при </w:t>
      </w:r>
      <w:hyperlink r:id="rId28" w:history="1">
        <w:r w:rsidRPr="002C601E">
          <w:rPr>
            <w:rFonts w:ascii="Times New Roman" w:hAnsi="Times New Roman" w:cs="Times New Roman"/>
            <w:sz w:val="24"/>
            <w:szCs w:val="24"/>
          </w:rPr>
          <w:t>проведении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29" w:history="1">
        <w:r w:rsidRPr="002C601E">
          <w:rPr>
            <w:rFonts w:ascii="Times New Roman" w:hAnsi="Times New Roman" w:cs="Times New Roman"/>
            <w:sz w:val="24"/>
            <w:szCs w:val="24"/>
          </w:rPr>
          <w:t>классификаций и критериев,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утверждаемых Министерством труда и социальной защиты Российской Федерации.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30.12.2009 N 1121)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4. Специалисты бюро (главного бюро, Федерального бюро) обязаны ознакомить гражданина (его </w:t>
      </w:r>
      <w:hyperlink r:id="rId32" w:history="1">
        <w:r w:rsidRPr="002C601E">
          <w:rPr>
            <w:rFonts w:ascii="Times New Roman" w:hAnsi="Times New Roman" w:cs="Times New Roman"/>
            <w:sz w:val="24"/>
            <w:szCs w:val="24"/>
          </w:rPr>
          <w:t>законного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II. Условия признания гражданина инвалидом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2C601E">
        <w:rPr>
          <w:rFonts w:ascii="Times New Roman" w:hAnsi="Times New Roman" w:cs="Times New Roman"/>
          <w:sz w:val="24"/>
          <w:szCs w:val="24"/>
        </w:rPr>
        <w:t>5. Условиями признания гражданина инвалидом являются: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в) необходимость в мерах социальной защиты, включая реабилитацию 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абилитацию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06.08.2015 N 805)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6. Наличие одного из указанных в </w:t>
      </w:r>
      <w:hyperlink w:anchor="P54" w:history="1">
        <w:r w:rsidRPr="002C601E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06.08.2015 N 805)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8. Утратил силу c 1 января 2010 года. - </w:t>
      </w:r>
      <w:hyperlink r:id="rId36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30.12.2009 N 1121.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9. Инвалидность I группы устанавливается на 2 года, II и III групп - на 1 год.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Абзац утратил силу c 1 января 2010 года. - </w:t>
      </w:r>
      <w:hyperlink r:id="rId37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30.12.2009 N 1121.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</w:t>
      </w:r>
      <w:hyperlink w:anchor="P72" w:history="1">
        <w:r w:rsidRPr="002C601E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8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 w:rsidRPr="002C601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03" w:history="1">
        <w:r w:rsidRPr="002C601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приложения к настоящим Правилам.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(п. 10 в ред. </w:t>
      </w:r>
      <w:hyperlink r:id="rId39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lastRenderedPageBreak/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2C601E">
        <w:rPr>
          <w:rFonts w:ascii="Times New Roman" w:hAnsi="Times New Roman" w:cs="Times New Roman"/>
          <w:sz w:val="24"/>
          <w:szCs w:val="24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2C601E">
        <w:rPr>
          <w:rFonts w:ascii="Times New Roman" w:hAnsi="Times New Roman" w:cs="Times New Roman"/>
          <w:sz w:val="24"/>
          <w:szCs w:val="24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 w:rsidRPr="002C601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приложения к настоящим Правилам;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2C601E">
        <w:rPr>
          <w:rFonts w:ascii="Times New Roman" w:hAnsi="Times New Roman" w:cs="Times New Roman"/>
          <w:sz w:val="24"/>
          <w:szCs w:val="24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1" w:history="1">
        <w:r w:rsidRPr="002C601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к настоящим Правилам);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06.08.2015 N 805)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2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3" w:history="1">
        <w:r w:rsidRPr="002C601E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Pr="002C601E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настоящего пункта, при отсутствии положительных результатов реабилитационных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2" w:history="1">
        <w:r w:rsidRPr="002C601E">
          <w:rPr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06.08.2015 N 805)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0" w:history="1">
        <w:r w:rsidRPr="002C601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4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Гражданам, обратившимся в бюро самостоятельно в соответствии с </w:t>
      </w:r>
      <w:hyperlink w:anchor="P137" w:history="1">
        <w:r w:rsidRPr="002C601E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7" w:history="1">
        <w:r w:rsidRPr="002C601E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реабилитационных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06.08.2015 N 805)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(п. 13 в ред. </w:t>
      </w:r>
      <w:hyperlink r:id="rId46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07.04.2008 N 247)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7" w:history="1">
        <w:r w:rsidRPr="002C601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. При этом исчисление сроков, предусмотренных </w:t>
      </w:r>
      <w:hyperlink w:anchor="P73" w:history="1">
        <w:r w:rsidRPr="002C601E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Pr="002C601E">
          <w:rPr>
            <w:rFonts w:ascii="Times New Roman" w:hAnsi="Times New Roman" w:cs="Times New Roman"/>
            <w:sz w:val="24"/>
            <w:szCs w:val="24"/>
          </w:rPr>
          <w:t>третьим пункта 13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со дня установления им категории "ребенок-</w:t>
      </w:r>
      <w:r w:rsidRPr="002C601E">
        <w:rPr>
          <w:rFonts w:ascii="Times New Roman" w:hAnsi="Times New Roman" w:cs="Times New Roman"/>
          <w:sz w:val="24"/>
          <w:szCs w:val="24"/>
        </w:rPr>
        <w:lastRenderedPageBreak/>
        <w:t>инвалид".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(п. 13.1 введен </w:t>
      </w:r>
      <w:hyperlink r:id="rId47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07.04.2008 N 247; в ред. </w:t>
      </w:r>
      <w:hyperlink r:id="rId48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24.01.2018 N 60)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14. В случае признания гражданина инвалидом устанавливаются следующие причины инвалидности: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а) общее заболевание;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б) трудовое увечье;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в) профессиональное заболевание;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г) инвалидность с детства;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е) военная травма;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ж) заболевание получено в период военной службы;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з) заболевание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и) заболевание связано с катастрофой на Чернобыльской АЭС;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л) заболевание связано с аварией на производственном объединении "Маяк";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н) заболевание связано с последствиями радиационных воздействий;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о) заболевание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р) иные причины, установленные </w:t>
      </w:r>
      <w:hyperlink r:id="rId65" w:history="1">
        <w:r w:rsidRPr="002C601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</w:t>
      </w:r>
      <w:r w:rsidRPr="002C601E">
        <w:rPr>
          <w:rFonts w:ascii="Times New Roman" w:hAnsi="Times New Roman" w:cs="Times New Roman"/>
          <w:sz w:val="24"/>
          <w:szCs w:val="24"/>
        </w:rPr>
        <w:lastRenderedPageBreak/>
        <w:t>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III. Порядок направления гражданина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на медико-социальную экспертизу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06.08.2015 N 805)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8"/>
      <w:bookmarkEnd w:id="7"/>
      <w:r w:rsidRPr="002C601E">
        <w:rPr>
          <w:rFonts w:ascii="Times New Roman" w:hAnsi="Times New Roman" w:cs="Times New Roman"/>
          <w:sz w:val="24"/>
          <w:szCs w:val="24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06.08.2015 N 805)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При этом в направлении на медико-социальную экспертизу, </w:t>
      </w:r>
      <w:hyperlink r:id="rId69" w:history="1">
        <w:r w:rsidRPr="002C601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04.09.2012 </w:t>
      </w:r>
      <w:hyperlink r:id="rId70" w:history="1">
        <w:r w:rsidRPr="002C601E">
          <w:rPr>
            <w:rFonts w:ascii="Times New Roman" w:hAnsi="Times New Roman" w:cs="Times New Roman"/>
            <w:sz w:val="24"/>
            <w:szCs w:val="24"/>
          </w:rPr>
          <w:t>N 882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, от 06.08.2015 </w:t>
      </w:r>
      <w:hyperlink r:id="rId71" w:history="1">
        <w:r w:rsidRPr="002C601E">
          <w:rPr>
            <w:rFonts w:ascii="Times New Roman" w:hAnsi="Times New Roman" w:cs="Times New Roman"/>
            <w:sz w:val="24"/>
            <w:szCs w:val="24"/>
          </w:rPr>
          <w:t>N 805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, от 10.08.2016 </w:t>
      </w:r>
      <w:hyperlink r:id="rId72" w:history="1">
        <w:r w:rsidRPr="002C601E">
          <w:rPr>
            <w:rFonts w:ascii="Times New Roman" w:hAnsi="Times New Roman" w:cs="Times New Roman"/>
            <w:sz w:val="24"/>
            <w:szCs w:val="24"/>
          </w:rPr>
          <w:t>N 772</w:t>
        </w:r>
      </w:hyperlink>
      <w:r w:rsidRPr="002C601E">
        <w:rPr>
          <w:rFonts w:ascii="Times New Roman" w:hAnsi="Times New Roman" w:cs="Times New Roman"/>
          <w:sz w:val="24"/>
          <w:szCs w:val="24"/>
        </w:rPr>
        <w:t>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2"/>
      <w:bookmarkEnd w:id="8"/>
      <w:r w:rsidRPr="002C601E">
        <w:rPr>
          <w:rFonts w:ascii="Times New Roman" w:hAnsi="Times New Roman" w:cs="Times New Roman"/>
          <w:sz w:val="24"/>
          <w:szCs w:val="24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25128E" w:rsidRPr="002C601E" w:rsidRDefault="00EA043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25128E" w:rsidRPr="002C601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25128E" w:rsidRPr="002C601E">
        <w:rPr>
          <w:rFonts w:ascii="Times New Roman" w:hAnsi="Times New Roman" w:cs="Times New Roman"/>
          <w:sz w:val="24"/>
          <w:szCs w:val="24"/>
        </w:rP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06.08.2015 N 805)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7"/>
      <w:bookmarkEnd w:id="9"/>
      <w:r w:rsidRPr="002C601E">
        <w:rPr>
          <w:rFonts w:ascii="Times New Roman" w:hAnsi="Times New Roman" w:cs="Times New Roman"/>
          <w:sz w:val="24"/>
          <w:szCs w:val="24"/>
        </w:rP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76" w:history="1">
        <w:r w:rsidRPr="002C601E">
          <w:rPr>
            <w:rFonts w:ascii="Times New Roman" w:hAnsi="Times New Roman" w:cs="Times New Roman"/>
            <w:sz w:val="24"/>
            <w:szCs w:val="24"/>
          </w:rPr>
          <w:t>законный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или уполномоченный представитель) имеет право обратиться в бюро самостоятельно.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06.08.2015 </w:t>
      </w:r>
      <w:hyperlink r:id="rId77" w:history="1">
        <w:r w:rsidRPr="002C601E">
          <w:rPr>
            <w:rFonts w:ascii="Times New Roman" w:hAnsi="Times New Roman" w:cs="Times New Roman"/>
            <w:sz w:val="24"/>
            <w:szCs w:val="24"/>
          </w:rPr>
          <w:t>N 805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, от 10.08.2016 </w:t>
      </w:r>
      <w:hyperlink r:id="rId78" w:history="1">
        <w:r w:rsidRPr="002C601E">
          <w:rPr>
            <w:rFonts w:ascii="Times New Roman" w:hAnsi="Times New Roman" w:cs="Times New Roman"/>
            <w:sz w:val="24"/>
            <w:szCs w:val="24"/>
          </w:rPr>
          <w:t>N 772</w:t>
        </w:r>
      </w:hyperlink>
      <w:r w:rsidRPr="002C601E">
        <w:rPr>
          <w:rFonts w:ascii="Times New Roman" w:hAnsi="Times New Roman" w:cs="Times New Roman"/>
          <w:sz w:val="24"/>
          <w:szCs w:val="24"/>
        </w:rPr>
        <w:t>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9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06.08.2015 N 805)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19(1). Предусмотренные </w:t>
      </w:r>
      <w:hyperlink w:anchor="P128" w:history="1">
        <w:r w:rsidRPr="002C601E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2" w:history="1">
        <w:r w:rsidRPr="002C601E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настоящих Правил направления на медико-социальную экспертизу и указанная в </w:t>
      </w:r>
      <w:hyperlink w:anchor="P137" w:history="1">
        <w:r w:rsidRPr="002C601E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настоящих Правил справка в течение 3 рабочих дней со дня их выдачи направляются медицинской организацией, органом, </w:t>
      </w:r>
      <w:r w:rsidRPr="002C601E">
        <w:rPr>
          <w:rFonts w:ascii="Times New Roman" w:hAnsi="Times New Roman" w:cs="Times New Roman"/>
          <w:sz w:val="24"/>
          <w:szCs w:val="24"/>
        </w:rPr>
        <w:lastRenderedPageBreak/>
        <w:t>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(п. 19(1) введен </w:t>
      </w:r>
      <w:hyperlink r:id="rId80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16.04.2012 N 318; в ред. </w:t>
      </w:r>
      <w:hyperlink r:id="rId81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06.08.2015 N 805)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144"/>
      <w:bookmarkEnd w:id="10"/>
      <w:r w:rsidRPr="002C601E">
        <w:rPr>
          <w:rFonts w:ascii="Times New Roman" w:hAnsi="Times New Roman" w:cs="Times New Roman"/>
          <w:sz w:val="24"/>
          <w:szCs w:val="24"/>
        </w:rPr>
        <w:t>IV. Порядок проведения медико-социальной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экспертизы гражданина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2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06.08.2015 N 805)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5" w:history="1">
        <w:r w:rsidRPr="002C601E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приложения к настоящим Правилам, инвалидность устанавливается при заочном освидетельствовании.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3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Также медико-социальная экспертиза может проводиться заочно в случае отсутствия </w:t>
      </w:r>
      <w:proofErr w:type="gramStart"/>
      <w:r w:rsidRPr="002C601E">
        <w:rPr>
          <w:rFonts w:ascii="Times New Roman" w:hAnsi="Times New Roman" w:cs="Times New Roman"/>
          <w:sz w:val="24"/>
          <w:szCs w:val="24"/>
        </w:rPr>
        <w:t>положительных результатов</w:t>
      </w:r>
      <w:proofErr w:type="gramEnd"/>
      <w:r w:rsidRPr="002C601E">
        <w:rPr>
          <w:rFonts w:ascii="Times New Roman" w:hAnsi="Times New Roman" w:cs="Times New Roman"/>
          <w:sz w:val="24"/>
          <w:szCs w:val="24"/>
        </w:rPr>
        <w:t xml:space="preserve"> проведенных в отношении инвалида реабилитационных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4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5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6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тяжелое общее состояния гражданина, препятствующее его транспортировке.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7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6" w:history="1">
        <w:r w:rsidRPr="002C601E">
          <w:rPr>
            <w:rFonts w:ascii="Times New Roman" w:hAnsi="Times New Roman" w:cs="Times New Roman"/>
            <w:sz w:val="24"/>
            <w:szCs w:val="24"/>
          </w:rPr>
          <w:t>пунктом 24(1)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8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9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06.08.2015 N 805)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6"/>
      <w:bookmarkEnd w:id="11"/>
      <w:r w:rsidRPr="002C601E">
        <w:rPr>
          <w:rFonts w:ascii="Times New Roman" w:hAnsi="Times New Roman" w:cs="Times New Roman"/>
          <w:sz w:val="24"/>
          <w:szCs w:val="24"/>
        </w:rPr>
        <w:lastRenderedPageBreak/>
        <w:t>24(1). Целями проведения медико-социальной экспертизы могут являться: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а) установление группы инвалидности;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б) установление категории "ребенок-инвалид";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в) установление причин инвалидности;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г) установление времени наступления инвалидности;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д) установление срока инвалидности;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е) определение степени утраты профессиональной трудоспособности в процентах;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ж) определение стойкой утраты трудоспособности сотрудника органа внутренних дел Российской Федерации;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к) разработка индивидуальной программы реабилитации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инвалида (ребенка-инвалида);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о) иные цели, установленные законодательством Российской Федерации.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(п. 24(1) введен </w:t>
      </w:r>
      <w:hyperlink r:id="rId90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26. При проведении медико-социальной экспертизы гражданина ведется </w:t>
      </w:r>
      <w:hyperlink r:id="rId91" w:history="1">
        <w:r w:rsidRPr="002C601E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2C601E">
        <w:rPr>
          <w:rFonts w:ascii="Times New Roman" w:hAnsi="Times New Roman" w:cs="Times New Roman"/>
          <w:sz w:val="24"/>
          <w:szCs w:val="24"/>
        </w:rPr>
        <w:t>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27(1). Гражданин (его </w:t>
      </w:r>
      <w:hyperlink r:id="rId92" w:history="1">
        <w:r w:rsidRPr="002C601E">
          <w:rPr>
            <w:rFonts w:ascii="Times New Roman" w:hAnsi="Times New Roman" w:cs="Times New Roman"/>
            <w:sz w:val="24"/>
            <w:szCs w:val="24"/>
          </w:rPr>
          <w:t>законный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(п. 27(1) введен </w:t>
      </w:r>
      <w:hyperlink r:id="rId93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Решение объявляется гражданину, проходившему медико-социальную экспертизу (его </w:t>
      </w:r>
      <w:hyperlink r:id="rId94" w:history="1">
        <w:r w:rsidRPr="002C601E">
          <w:rPr>
            <w:rFonts w:ascii="Times New Roman" w:hAnsi="Times New Roman" w:cs="Times New Roman"/>
            <w:sz w:val="24"/>
            <w:szCs w:val="24"/>
          </w:rPr>
          <w:t>законному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5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lastRenderedPageBreak/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25128E" w:rsidRPr="002C601E" w:rsidRDefault="00EA043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25128E" w:rsidRPr="002C601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5128E" w:rsidRPr="002C601E">
        <w:rPr>
          <w:rFonts w:ascii="Times New Roman" w:hAnsi="Times New Roman" w:cs="Times New Roman"/>
          <w:sz w:val="24"/>
          <w:szCs w:val="24"/>
        </w:rPr>
        <w:t xml:space="preserve"> составления и </w:t>
      </w:r>
      <w:hyperlink r:id="rId97" w:history="1">
        <w:r w:rsidR="0025128E" w:rsidRPr="002C601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25128E" w:rsidRPr="002C601E">
        <w:rPr>
          <w:rFonts w:ascii="Times New Roman" w:hAnsi="Times New Roman" w:cs="Times New Roman"/>
          <w:sz w:val="24"/>
          <w:szCs w:val="24"/>
        </w:rP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8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99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гражданина формируются в дело медико-социальной экспертизы гражданина.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Гражданин (его </w:t>
      </w:r>
      <w:hyperlink r:id="rId100" w:history="1">
        <w:r w:rsidRPr="002C601E">
          <w:rPr>
            <w:rFonts w:ascii="Times New Roman" w:hAnsi="Times New Roman" w:cs="Times New Roman"/>
            <w:sz w:val="24"/>
            <w:szCs w:val="24"/>
          </w:rPr>
          <w:t>законный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(п. 29(1) введен </w:t>
      </w:r>
      <w:hyperlink r:id="rId101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2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3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4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30.12.2009 N 1121)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</w:t>
      </w:r>
      <w:r w:rsidRPr="002C601E">
        <w:rPr>
          <w:rFonts w:ascii="Times New Roman" w:hAnsi="Times New Roman" w:cs="Times New Roman"/>
          <w:sz w:val="24"/>
          <w:szCs w:val="24"/>
        </w:rPr>
        <w:lastRenderedPageBreak/>
        <w:t>социально-бытового положения гражданина и другие мероприятия.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5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06.08.2015 N 805)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33. В случае отказа гражданина (его </w:t>
      </w:r>
      <w:hyperlink r:id="rId106" w:history="1">
        <w:r w:rsidRPr="002C601E">
          <w:rPr>
            <w:rFonts w:ascii="Times New Roman" w:hAnsi="Times New Roman" w:cs="Times New Roman"/>
            <w:sz w:val="24"/>
            <w:szCs w:val="24"/>
          </w:rPr>
          <w:t>законного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(п. 33 в ред. </w:t>
      </w:r>
      <w:hyperlink r:id="rId107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10.08.2016 </w:t>
      </w:r>
      <w:hyperlink r:id="rId108" w:history="1">
        <w:r w:rsidRPr="002C601E">
          <w:rPr>
            <w:rFonts w:ascii="Times New Roman" w:hAnsi="Times New Roman" w:cs="Times New Roman"/>
            <w:sz w:val="24"/>
            <w:szCs w:val="24"/>
          </w:rPr>
          <w:t>N 772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, от 24.01.2018 </w:t>
      </w:r>
      <w:hyperlink r:id="rId109" w:history="1">
        <w:r w:rsidRPr="002C601E">
          <w:rPr>
            <w:rFonts w:ascii="Times New Roman" w:hAnsi="Times New Roman" w:cs="Times New Roman"/>
            <w:sz w:val="24"/>
            <w:szCs w:val="24"/>
          </w:rPr>
          <w:t>N 60</w:t>
        </w:r>
      </w:hyperlink>
      <w:r w:rsidRPr="002C601E">
        <w:rPr>
          <w:rFonts w:ascii="Times New Roman" w:hAnsi="Times New Roman" w:cs="Times New Roman"/>
          <w:sz w:val="24"/>
          <w:szCs w:val="24"/>
        </w:rPr>
        <w:t>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, не осуществляется.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0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При необходимости включения в индивидуальную программу реабилитации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ребенка-инвалида без оформления нового направления на медико-социальную экспертизу.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1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24.01.2018 N 60)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Составление новой индивидуальной программы реабилитации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2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24.01.2018 N 60)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В случае если в индивидуальную программу реабилитации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</w:t>
      </w:r>
      <w:r w:rsidRPr="002C601E">
        <w:rPr>
          <w:rFonts w:ascii="Times New Roman" w:hAnsi="Times New Roman" w:cs="Times New Roman"/>
          <w:sz w:val="24"/>
          <w:szCs w:val="24"/>
        </w:rPr>
        <w:lastRenderedPageBreak/>
        <w:t>которое принимается на основании справки.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3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24.01.2018 N 60)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4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24.01.2018 N 60)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5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EA043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25128E" w:rsidRPr="002C601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5128E" w:rsidRPr="002C601E">
        <w:rPr>
          <w:rFonts w:ascii="Times New Roman" w:hAnsi="Times New Roman" w:cs="Times New Roman"/>
          <w:sz w:val="24"/>
          <w:szCs w:val="24"/>
        </w:rPr>
        <w:t xml:space="preserve"> составления и </w:t>
      </w:r>
      <w:hyperlink r:id="rId117" w:history="1">
        <w:r w:rsidR="0025128E" w:rsidRPr="002C601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25128E" w:rsidRPr="002C601E">
        <w:rPr>
          <w:rFonts w:ascii="Times New Roman" w:hAnsi="Times New Roman" w:cs="Times New Roman"/>
          <w:sz w:val="24"/>
          <w:szCs w:val="24"/>
        </w:rPr>
        <w:t xml:space="preserve"> выписки утверждаются Министерством труда и социальной защиты Российской Федерации.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8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9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30.12.2009 </w:t>
      </w:r>
      <w:hyperlink r:id="rId120" w:history="1">
        <w:r w:rsidRPr="002C601E">
          <w:rPr>
            <w:rFonts w:ascii="Times New Roman" w:hAnsi="Times New Roman" w:cs="Times New Roman"/>
            <w:sz w:val="24"/>
            <w:szCs w:val="24"/>
          </w:rPr>
          <w:t>N 1121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, от 06.08.2015 </w:t>
      </w:r>
      <w:hyperlink r:id="rId121" w:history="1">
        <w:r w:rsidRPr="002C601E">
          <w:rPr>
            <w:rFonts w:ascii="Times New Roman" w:hAnsi="Times New Roman" w:cs="Times New Roman"/>
            <w:sz w:val="24"/>
            <w:szCs w:val="24"/>
          </w:rPr>
          <w:t>N 805</w:t>
        </w:r>
      </w:hyperlink>
      <w:r w:rsidRPr="002C601E">
        <w:rPr>
          <w:rFonts w:ascii="Times New Roman" w:hAnsi="Times New Roman" w:cs="Times New Roman"/>
          <w:sz w:val="24"/>
          <w:szCs w:val="24"/>
        </w:rPr>
        <w:t>)</w:t>
      </w:r>
    </w:p>
    <w:p w:rsidR="0025128E" w:rsidRPr="002C601E" w:rsidRDefault="00EA043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2" w:history="1">
        <w:r w:rsidR="0025128E" w:rsidRPr="002C601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5128E" w:rsidRPr="002C601E">
        <w:rPr>
          <w:rFonts w:ascii="Times New Roman" w:hAnsi="Times New Roman" w:cs="Times New Roman"/>
          <w:sz w:val="24"/>
          <w:szCs w:val="24"/>
        </w:rPr>
        <w:t xml:space="preserve"> составления и </w:t>
      </w:r>
      <w:hyperlink r:id="rId123" w:history="1">
        <w:r w:rsidR="0025128E" w:rsidRPr="002C601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25128E" w:rsidRPr="002C601E">
        <w:rPr>
          <w:rFonts w:ascii="Times New Roman" w:hAnsi="Times New Roman" w:cs="Times New Roman"/>
          <w:sz w:val="24"/>
          <w:szCs w:val="24"/>
        </w:rPr>
        <w:t xml:space="preserve"> справки утверждаются Министерством труда и социальной защиты Российской Федерации.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4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37. Гражданину, имеющему </w:t>
      </w:r>
      <w:hyperlink r:id="rId125" w:history="1">
        <w:r w:rsidRPr="002C601E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237"/>
      <w:bookmarkEnd w:id="12"/>
      <w:r w:rsidRPr="002C601E">
        <w:rPr>
          <w:rFonts w:ascii="Times New Roman" w:hAnsi="Times New Roman" w:cs="Times New Roman"/>
          <w:sz w:val="24"/>
          <w:szCs w:val="24"/>
        </w:rPr>
        <w:t>V. Порядок переосвидетельствования инвалида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38. Переосвидетельствование инвалида проводится в порядке, предусмотренном </w:t>
      </w:r>
      <w:hyperlink w:anchor="P42" w:history="1">
        <w:r w:rsidRPr="002C601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4" w:history="1">
        <w:r w:rsidRPr="002C601E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26" w:history="1">
        <w:r w:rsidRPr="002C601E">
          <w:rPr>
            <w:rFonts w:ascii="Times New Roman" w:hAnsi="Times New Roman" w:cs="Times New Roman"/>
            <w:sz w:val="24"/>
            <w:szCs w:val="24"/>
          </w:rPr>
          <w:t>законного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lastRenderedPageBreak/>
        <w:t xml:space="preserve">(в ред. Постановлений Правительства РФ от 06.08.2015 </w:t>
      </w:r>
      <w:hyperlink r:id="rId127" w:history="1">
        <w:r w:rsidRPr="002C601E">
          <w:rPr>
            <w:rFonts w:ascii="Times New Roman" w:hAnsi="Times New Roman" w:cs="Times New Roman"/>
            <w:sz w:val="24"/>
            <w:szCs w:val="24"/>
          </w:rPr>
          <w:t>N 805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, от 10.08.2016 </w:t>
      </w:r>
      <w:hyperlink r:id="rId128" w:history="1">
        <w:r w:rsidRPr="002C601E">
          <w:rPr>
            <w:rFonts w:ascii="Times New Roman" w:hAnsi="Times New Roman" w:cs="Times New Roman"/>
            <w:sz w:val="24"/>
            <w:szCs w:val="24"/>
          </w:rPr>
          <w:t>N 772</w:t>
        </w:r>
      </w:hyperlink>
      <w:r w:rsidRPr="002C601E">
        <w:rPr>
          <w:rFonts w:ascii="Times New Roman" w:hAnsi="Times New Roman" w:cs="Times New Roman"/>
          <w:sz w:val="24"/>
          <w:szCs w:val="24"/>
        </w:rPr>
        <w:t>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06.08.2015 </w:t>
      </w:r>
      <w:hyperlink r:id="rId129" w:history="1">
        <w:r w:rsidRPr="002C601E">
          <w:rPr>
            <w:rFonts w:ascii="Times New Roman" w:hAnsi="Times New Roman" w:cs="Times New Roman"/>
            <w:sz w:val="24"/>
            <w:szCs w:val="24"/>
          </w:rPr>
          <w:t>N 805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, от 10.08.2016 </w:t>
      </w:r>
      <w:hyperlink r:id="rId130" w:history="1">
        <w:r w:rsidRPr="002C601E">
          <w:rPr>
            <w:rFonts w:ascii="Times New Roman" w:hAnsi="Times New Roman" w:cs="Times New Roman"/>
            <w:sz w:val="24"/>
            <w:szCs w:val="24"/>
          </w:rPr>
          <w:t>N 772</w:t>
        </w:r>
      </w:hyperlink>
      <w:r w:rsidRPr="002C601E">
        <w:rPr>
          <w:rFonts w:ascii="Times New Roman" w:hAnsi="Times New Roman" w:cs="Times New Roman"/>
          <w:sz w:val="24"/>
          <w:szCs w:val="24"/>
        </w:rPr>
        <w:t>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VI. Порядок обжалования решений бюро,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главного бюро, Федерального бюро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42. Гражданин (его </w:t>
      </w:r>
      <w:hyperlink r:id="rId131" w:history="1">
        <w:r w:rsidRPr="002C601E">
          <w:rPr>
            <w:rFonts w:ascii="Times New Roman" w:hAnsi="Times New Roman" w:cs="Times New Roman"/>
            <w:sz w:val="24"/>
            <w:szCs w:val="24"/>
          </w:rPr>
          <w:t>законный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2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3" w:history="1">
        <w:r w:rsidRPr="002C601E">
          <w:rPr>
            <w:rFonts w:ascii="Times New Roman" w:hAnsi="Times New Roman" w:cs="Times New Roman"/>
            <w:sz w:val="24"/>
            <w:szCs w:val="24"/>
          </w:rPr>
          <w:t>законным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4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5" w:history="1">
        <w:r w:rsidRPr="002C60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24.01.2018 N 60)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Приложение</w:t>
      </w:r>
    </w:p>
    <w:p w:rsidR="0025128E" w:rsidRPr="002C601E" w:rsidRDefault="0025128E" w:rsidP="002C6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к Правилам признания лица инвалидом</w:t>
      </w:r>
    </w:p>
    <w:p w:rsidR="0025128E" w:rsidRPr="002C601E" w:rsidRDefault="0025128E" w:rsidP="002C6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(в редакции постановления</w:t>
      </w:r>
    </w:p>
    <w:p w:rsidR="0025128E" w:rsidRPr="002C601E" w:rsidRDefault="0025128E" w:rsidP="002C6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25128E" w:rsidRPr="002C601E" w:rsidRDefault="0025128E" w:rsidP="002C6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от 29 марта 2018 г. N 339)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71"/>
      <w:bookmarkEnd w:id="13"/>
      <w:r w:rsidRPr="002C601E">
        <w:rPr>
          <w:rFonts w:ascii="Times New Roman" w:hAnsi="Times New Roman" w:cs="Times New Roman"/>
          <w:sz w:val="24"/>
          <w:szCs w:val="24"/>
        </w:rPr>
        <w:t>ПЕРЕЧЕНЬ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ЗАБОЛЕВАНИЙ, ДЕФЕКТОВ, НЕОБРАТИМЫХ МОРФОЛОГИЧЕСКИХ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ИЗМЕНЕНИЙ, НАРУШЕНИЙ ФУНКЦИЙ ОРГАНОВ И СИСТЕМ ОРГАНИЗМА,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А ТАКЖЕ ПОКАЗАНИЙ И УСЛОВИЙ В ЦЕЛЯХ УСТАНОВЛЕНИЯ ГРУППЫ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ИНВАЛИДНОСТИ И КАТЕГОРИИ "РЕБЕНОК-ИНВАЛИД"</w:t>
      </w:r>
    </w:p>
    <w:p w:rsidR="002C601E" w:rsidRPr="002C601E" w:rsidRDefault="002C601E" w:rsidP="002C601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5128E" w:rsidRPr="002C601E" w:rsidRDefault="002C601E" w:rsidP="002C601E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6" w:history="1">
        <w:r w:rsidRPr="002C60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2C601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339)</w:t>
      </w:r>
    </w:p>
    <w:p w:rsidR="0025128E" w:rsidRPr="002C601E" w:rsidRDefault="0025128E" w:rsidP="002C601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279"/>
      <w:bookmarkEnd w:id="14"/>
      <w:r w:rsidRPr="002C601E">
        <w:rPr>
          <w:rFonts w:ascii="Times New Roman" w:hAnsi="Times New Roman" w:cs="Times New Roman"/>
          <w:sz w:val="24"/>
          <w:szCs w:val="24"/>
        </w:rPr>
        <w:lastRenderedPageBreak/>
        <w:t>I. Заболевания, дефекты, необратимые морфологические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изменения, нарушения функций органов и систем организма,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при которых группа инвалидности без указания срока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переосвидетельствования (категория "ребенок-инвалид"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до достижения гражданином возраста 18 лет) устанавливается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гражданам не позднее 2 лет после первичного признания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инвалидом (установления категории "ребенок-инвалид")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инкурабельность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заболевания).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3. Отсутствие гортани после ее оперативного удаления.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9. Болезни органов дыхания с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прогредиентным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10. Неустранимые каловые, мочевые свищи,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эндопротезирования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корригирования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</w:t>
      </w:r>
      <w:r w:rsidRPr="002C601E">
        <w:rPr>
          <w:rFonts w:ascii="Times New Roman" w:hAnsi="Times New Roman" w:cs="Times New Roman"/>
          <w:sz w:val="24"/>
          <w:szCs w:val="24"/>
        </w:rPr>
        <w:lastRenderedPageBreak/>
        <w:t>функций и тяжелым расстройством функции тазовых органов.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303"/>
      <w:bookmarkEnd w:id="15"/>
      <w:r w:rsidRPr="002C601E">
        <w:rPr>
          <w:rFonts w:ascii="Times New Roman" w:hAnsi="Times New Roman" w:cs="Times New Roman"/>
          <w:sz w:val="24"/>
          <w:szCs w:val="24"/>
        </w:rPr>
        <w:t>II. Показания и условия для установления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категории "ребенок-инвалид" сроком на 5 лет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и до достижения возраста 14 лет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16. Категория "ребенок-инвалид" сроком на 5 лет устанавливается: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состояний;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17. Категория "ребенок-инвалид" до достижения возраста 14 лет устанавливается: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б) при первичном освидетельствовании ребенка, имеющего классическую форму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320"/>
      <w:bookmarkEnd w:id="16"/>
      <w:r w:rsidRPr="002C601E">
        <w:rPr>
          <w:rFonts w:ascii="Times New Roman" w:hAnsi="Times New Roman" w:cs="Times New Roman"/>
          <w:sz w:val="24"/>
          <w:szCs w:val="24"/>
        </w:rPr>
        <w:t>III. Заболевания, дефекты, необратимые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морфологические изменения, нарушения функций органов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и систем организма, при которых группа инвалидности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(категория "ребенок-инвалид") устанавливается без срока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lastRenderedPageBreak/>
        <w:t>переосвидетельствования (до достижения возраста 18 лет)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при первичном освидетельствовании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18. Хроническая болезнь почек 5 стадии при наличии противопоказаний к трансплантации почки.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19. Цирроз печени с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гепатоспленомегалией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и портальной гипертензией III степени.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20. Врожденный незавершенный (несовершенный)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остеогенез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прогредиентное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, тяжелые формы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ацидемии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ацидурии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глютарикацидурии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галактоземии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лейциноз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, болезнь Фабри, болезнь Гоше, болезнь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Ниманна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-Пика,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мукополисахаридоз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кофакторная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у детей (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II и III типов) и прочие).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22. Наследственные нарушения обмена веществ, имеющие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прогредиентное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тяжелое течение, приводящие к выраженным и значительно выраженным нарушениям функций организма (болезнь Тея-Сакса, болезнь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Краббе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и прочие).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Дерматополимиозит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27. 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дисрегуляции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, требующие постоянной (пожизненной) заместительной и (или) иммуномодулирующей терапии.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28. Врожденный буллезный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, тяжелая форма.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31. Врожденные аномалии (пороки), деформации, хромосомные и генетические болезни (синдромы) с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прогредиентным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трисомия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lastRenderedPageBreak/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гипопротромбинемия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, наследственный дефицит фактора VII (стабильного), синдром Стюарта-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Прауэра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, болезнь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Виллебранда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37. ВИЧ-инфекция, стадия вторичных заболеваний (стадия 4Б, 4В), терминальная 5 стадия.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38. Наследственные прогрессирующие нервно-мышечные заболевания (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псевдогипертрофическая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миодистрофия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, спинальная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амиотрофия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Верднига-Гоффмана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) и другие формы наследственных быстро прогрессирующих нервно-мышечных заболеваний.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40. Полная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слепоглухота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41. Двухсторонняя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тугоухость III - IV степени, глухота.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42. Врожденный множественный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артрогрипоз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43. Парная ампутация области тазобедренного сустава.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спондилит со стойкими выраженными, значительно выраженными нарушениями функций организма.</w:t>
      </w:r>
    </w:p>
    <w:p w:rsidR="0025128E" w:rsidRPr="002C601E" w:rsidRDefault="0025128E" w:rsidP="002C6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8E" w:rsidRPr="002C601E" w:rsidRDefault="0025128E" w:rsidP="002C601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355"/>
      <w:bookmarkEnd w:id="17"/>
      <w:r w:rsidRPr="002C601E">
        <w:rPr>
          <w:rFonts w:ascii="Times New Roman" w:hAnsi="Times New Roman" w:cs="Times New Roman"/>
          <w:sz w:val="24"/>
          <w:szCs w:val="24"/>
        </w:rPr>
        <w:t>IV. Заболевания, дефекты, необратимые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морфологические изменения, нарушения функций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органов и систем организма, при которых инвалидность</w:t>
      </w:r>
    </w:p>
    <w:p w:rsidR="0025128E" w:rsidRPr="002C601E" w:rsidRDefault="0025128E" w:rsidP="002C6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устанавливается при заочном освидетельствовании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lastRenderedPageBreak/>
        <w:t xml:space="preserve">48. Болезни нервной системы с хроническим прогрессирующим течением, в том числе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52. Неустранимые каловые, мочевые свищи,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илеостоме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колостоме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, искусственном заднем проходе, искусственные мочевыводящие пути.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инкурабельность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заболевания).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врожденный буллезный,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01E">
        <w:rPr>
          <w:rFonts w:ascii="Times New Roman" w:hAnsi="Times New Roman" w:cs="Times New Roman"/>
          <w:sz w:val="24"/>
          <w:szCs w:val="24"/>
        </w:rPr>
        <w:t>средне-тяжелые</w:t>
      </w:r>
      <w:proofErr w:type="gramEnd"/>
      <w:r w:rsidRPr="002C601E">
        <w:rPr>
          <w:rFonts w:ascii="Times New Roman" w:hAnsi="Times New Roman" w:cs="Times New Roman"/>
          <w:sz w:val="24"/>
          <w:szCs w:val="24"/>
        </w:rPr>
        <w:t xml:space="preserve">, тяжелые его формы (простой буллезный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, пограничный буллезный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, дистрофический буллезный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Киндлер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>-синдром).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иммуносупрессивными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препаратами.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01E">
        <w:rPr>
          <w:rFonts w:ascii="Times New Roman" w:hAnsi="Times New Roman" w:cs="Times New Roman"/>
          <w:sz w:val="24"/>
          <w:szCs w:val="24"/>
        </w:rPr>
        <w:t xml:space="preserve">58. Врожденные формы ихтиоза и </w:t>
      </w:r>
      <w:proofErr w:type="spellStart"/>
      <w:r w:rsidRPr="002C601E">
        <w:rPr>
          <w:rFonts w:ascii="Times New Roman" w:hAnsi="Times New Roman" w:cs="Times New Roman"/>
          <w:sz w:val="24"/>
          <w:szCs w:val="24"/>
        </w:rPr>
        <w:t>ихтиозассоциированные</w:t>
      </w:r>
      <w:proofErr w:type="spellEnd"/>
      <w:r w:rsidRPr="002C601E">
        <w:rPr>
          <w:rFonts w:ascii="Times New Roman" w:hAnsi="Times New Roman" w:cs="Times New Roman"/>
          <w:sz w:val="24"/>
          <w:szCs w:val="24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25128E" w:rsidRPr="002C601E" w:rsidRDefault="0025128E" w:rsidP="002C6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960" w:rsidRPr="002C601E" w:rsidRDefault="00782960" w:rsidP="002C601E">
      <w:pPr>
        <w:rPr>
          <w:rFonts w:ascii="Times New Roman" w:hAnsi="Times New Roman" w:cs="Times New Roman"/>
          <w:sz w:val="24"/>
          <w:szCs w:val="24"/>
        </w:rPr>
      </w:pPr>
    </w:p>
    <w:sectPr w:rsidR="00782960" w:rsidRPr="002C601E" w:rsidSect="0090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8E"/>
    <w:rsid w:val="00000E4C"/>
    <w:rsid w:val="00001F3E"/>
    <w:rsid w:val="00002609"/>
    <w:rsid w:val="00002A0E"/>
    <w:rsid w:val="0000413B"/>
    <w:rsid w:val="000045F5"/>
    <w:rsid w:val="000074A7"/>
    <w:rsid w:val="00011959"/>
    <w:rsid w:val="00011F5D"/>
    <w:rsid w:val="00012296"/>
    <w:rsid w:val="00013400"/>
    <w:rsid w:val="0001576E"/>
    <w:rsid w:val="0002033F"/>
    <w:rsid w:val="00020D81"/>
    <w:rsid w:val="00022B29"/>
    <w:rsid w:val="00022F26"/>
    <w:rsid w:val="0002314B"/>
    <w:rsid w:val="00027F61"/>
    <w:rsid w:val="000305CC"/>
    <w:rsid w:val="000330E6"/>
    <w:rsid w:val="00035313"/>
    <w:rsid w:val="0003545F"/>
    <w:rsid w:val="00037223"/>
    <w:rsid w:val="0004016E"/>
    <w:rsid w:val="00041561"/>
    <w:rsid w:val="00045101"/>
    <w:rsid w:val="000453DF"/>
    <w:rsid w:val="00045FE3"/>
    <w:rsid w:val="00051872"/>
    <w:rsid w:val="000524A4"/>
    <w:rsid w:val="000550B5"/>
    <w:rsid w:val="00057829"/>
    <w:rsid w:val="00066B7B"/>
    <w:rsid w:val="0006778B"/>
    <w:rsid w:val="00070233"/>
    <w:rsid w:val="00071392"/>
    <w:rsid w:val="000744E4"/>
    <w:rsid w:val="00076313"/>
    <w:rsid w:val="00077229"/>
    <w:rsid w:val="00087380"/>
    <w:rsid w:val="00094AF8"/>
    <w:rsid w:val="000A2F16"/>
    <w:rsid w:val="000A32FE"/>
    <w:rsid w:val="000A3A85"/>
    <w:rsid w:val="000A41F7"/>
    <w:rsid w:val="000A4606"/>
    <w:rsid w:val="000A54A7"/>
    <w:rsid w:val="000B0865"/>
    <w:rsid w:val="000B2B9D"/>
    <w:rsid w:val="000B535B"/>
    <w:rsid w:val="000B5B21"/>
    <w:rsid w:val="000C1367"/>
    <w:rsid w:val="000C6D39"/>
    <w:rsid w:val="000C7C45"/>
    <w:rsid w:val="000D2437"/>
    <w:rsid w:val="000D3DCA"/>
    <w:rsid w:val="000D71D9"/>
    <w:rsid w:val="000E1CD7"/>
    <w:rsid w:val="000E229D"/>
    <w:rsid w:val="000E22D3"/>
    <w:rsid w:val="000E36E9"/>
    <w:rsid w:val="000E4585"/>
    <w:rsid w:val="000E604F"/>
    <w:rsid w:val="000E73B3"/>
    <w:rsid w:val="000F009C"/>
    <w:rsid w:val="000F0A8C"/>
    <w:rsid w:val="000F6CEF"/>
    <w:rsid w:val="000F77F5"/>
    <w:rsid w:val="00100265"/>
    <w:rsid w:val="001007F3"/>
    <w:rsid w:val="00100CC2"/>
    <w:rsid w:val="00103645"/>
    <w:rsid w:val="00105530"/>
    <w:rsid w:val="0011230C"/>
    <w:rsid w:val="001130E3"/>
    <w:rsid w:val="00114440"/>
    <w:rsid w:val="001173BE"/>
    <w:rsid w:val="00117836"/>
    <w:rsid w:val="00122833"/>
    <w:rsid w:val="00122AB4"/>
    <w:rsid w:val="001256E2"/>
    <w:rsid w:val="00125DE1"/>
    <w:rsid w:val="00127CEE"/>
    <w:rsid w:val="001350AA"/>
    <w:rsid w:val="00135311"/>
    <w:rsid w:val="001370D2"/>
    <w:rsid w:val="00137777"/>
    <w:rsid w:val="00140801"/>
    <w:rsid w:val="001420D2"/>
    <w:rsid w:val="00144499"/>
    <w:rsid w:val="001476A7"/>
    <w:rsid w:val="0015087D"/>
    <w:rsid w:val="00150B8E"/>
    <w:rsid w:val="00155228"/>
    <w:rsid w:val="001560C8"/>
    <w:rsid w:val="00156AC2"/>
    <w:rsid w:val="00160691"/>
    <w:rsid w:val="0016176C"/>
    <w:rsid w:val="00161A35"/>
    <w:rsid w:val="00165B93"/>
    <w:rsid w:val="00166052"/>
    <w:rsid w:val="001662AF"/>
    <w:rsid w:val="0017185D"/>
    <w:rsid w:val="00173838"/>
    <w:rsid w:val="001749F0"/>
    <w:rsid w:val="00176453"/>
    <w:rsid w:val="00180BF7"/>
    <w:rsid w:val="001845BA"/>
    <w:rsid w:val="0018734B"/>
    <w:rsid w:val="00187D26"/>
    <w:rsid w:val="00190FAF"/>
    <w:rsid w:val="0019136B"/>
    <w:rsid w:val="00191A01"/>
    <w:rsid w:val="001941DB"/>
    <w:rsid w:val="00195BC5"/>
    <w:rsid w:val="0019651F"/>
    <w:rsid w:val="00197BD6"/>
    <w:rsid w:val="001A09BB"/>
    <w:rsid w:val="001A3CA2"/>
    <w:rsid w:val="001A5B1C"/>
    <w:rsid w:val="001B08A9"/>
    <w:rsid w:val="001B4A2F"/>
    <w:rsid w:val="001B4F31"/>
    <w:rsid w:val="001B6C84"/>
    <w:rsid w:val="001B7211"/>
    <w:rsid w:val="001C080F"/>
    <w:rsid w:val="001C0A70"/>
    <w:rsid w:val="001C289B"/>
    <w:rsid w:val="001C6DFA"/>
    <w:rsid w:val="001D010B"/>
    <w:rsid w:val="001D4CA1"/>
    <w:rsid w:val="001D5507"/>
    <w:rsid w:val="001D6FBA"/>
    <w:rsid w:val="001E0E25"/>
    <w:rsid w:val="001E1DD1"/>
    <w:rsid w:val="001E44F0"/>
    <w:rsid w:val="001E4678"/>
    <w:rsid w:val="001E520F"/>
    <w:rsid w:val="001E566A"/>
    <w:rsid w:val="001E5D1E"/>
    <w:rsid w:val="001F0672"/>
    <w:rsid w:val="001F0DAF"/>
    <w:rsid w:val="001F1744"/>
    <w:rsid w:val="001F3673"/>
    <w:rsid w:val="001F497C"/>
    <w:rsid w:val="001F50D2"/>
    <w:rsid w:val="001F6CAF"/>
    <w:rsid w:val="00200AEA"/>
    <w:rsid w:val="00205363"/>
    <w:rsid w:val="002063FF"/>
    <w:rsid w:val="002064DD"/>
    <w:rsid w:val="00210F11"/>
    <w:rsid w:val="00212931"/>
    <w:rsid w:val="00213540"/>
    <w:rsid w:val="0021502C"/>
    <w:rsid w:val="002224F7"/>
    <w:rsid w:val="00222513"/>
    <w:rsid w:val="00223597"/>
    <w:rsid w:val="00226FBB"/>
    <w:rsid w:val="00232540"/>
    <w:rsid w:val="002335D1"/>
    <w:rsid w:val="002346E4"/>
    <w:rsid w:val="00234E4D"/>
    <w:rsid w:val="002400F6"/>
    <w:rsid w:val="0024144A"/>
    <w:rsid w:val="00242315"/>
    <w:rsid w:val="0024294C"/>
    <w:rsid w:val="00242DE6"/>
    <w:rsid w:val="0024409D"/>
    <w:rsid w:val="0024454D"/>
    <w:rsid w:val="0024459B"/>
    <w:rsid w:val="00246434"/>
    <w:rsid w:val="00250043"/>
    <w:rsid w:val="0025128E"/>
    <w:rsid w:val="00251DF4"/>
    <w:rsid w:val="00251E30"/>
    <w:rsid w:val="002526F2"/>
    <w:rsid w:val="00253DF3"/>
    <w:rsid w:val="00253F15"/>
    <w:rsid w:val="002558B1"/>
    <w:rsid w:val="0025688D"/>
    <w:rsid w:val="0025795F"/>
    <w:rsid w:val="002612B6"/>
    <w:rsid w:val="00261E70"/>
    <w:rsid w:val="00263A30"/>
    <w:rsid w:val="00264CB2"/>
    <w:rsid w:val="00266202"/>
    <w:rsid w:val="00267642"/>
    <w:rsid w:val="00271CD2"/>
    <w:rsid w:val="00274A81"/>
    <w:rsid w:val="00275017"/>
    <w:rsid w:val="00275301"/>
    <w:rsid w:val="002772F9"/>
    <w:rsid w:val="00282AC4"/>
    <w:rsid w:val="00282F6C"/>
    <w:rsid w:val="00285BD2"/>
    <w:rsid w:val="00285C92"/>
    <w:rsid w:val="00286531"/>
    <w:rsid w:val="0029235F"/>
    <w:rsid w:val="002963FB"/>
    <w:rsid w:val="00296771"/>
    <w:rsid w:val="002A08F1"/>
    <w:rsid w:val="002A277D"/>
    <w:rsid w:val="002A7DD7"/>
    <w:rsid w:val="002B0AD2"/>
    <w:rsid w:val="002B233F"/>
    <w:rsid w:val="002B341A"/>
    <w:rsid w:val="002B5FC6"/>
    <w:rsid w:val="002B6C50"/>
    <w:rsid w:val="002C261C"/>
    <w:rsid w:val="002C601E"/>
    <w:rsid w:val="002C6115"/>
    <w:rsid w:val="002D055D"/>
    <w:rsid w:val="002D127C"/>
    <w:rsid w:val="002D1F45"/>
    <w:rsid w:val="002D2D0C"/>
    <w:rsid w:val="002D35AD"/>
    <w:rsid w:val="002D4309"/>
    <w:rsid w:val="002D502D"/>
    <w:rsid w:val="002D7B6D"/>
    <w:rsid w:val="002F0C0C"/>
    <w:rsid w:val="00300E8C"/>
    <w:rsid w:val="0030118B"/>
    <w:rsid w:val="00301FD1"/>
    <w:rsid w:val="003047EE"/>
    <w:rsid w:val="003104FF"/>
    <w:rsid w:val="003114A9"/>
    <w:rsid w:val="00312221"/>
    <w:rsid w:val="0031363C"/>
    <w:rsid w:val="0031405B"/>
    <w:rsid w:val="003147CF"/>
    <w:rsid w:val="003234B3"/>
    <w:rsid w:val="003252C5"/>
    <w:rsid w:val="0033278D"/>
    <w:rsid w:val="00333E09"/>
    <w:rsid w:val="003346C1"/>
    <w:rsid w:val="00337AF9"/>
    <w:rsid w:val="00342422"/>
    <w:rsid w:val="00343744"/>
    <w:rsid w:val="00344499"/>
    <w:rsid w:val="00346E70"/>
    <w:rsid w:val="00350FD0"/>
    <w:rsid w:val="00351BA7"/>
    <w:rsid w:val="003530BA"/>
    <w:rsid w:val="003531CA"/>
    <w:rsid w:val="003538F9"/>
    <w:rsid w:val="00353DF2"/>
    <w:rsid w:val="00360B00"/>
    <w:rsid w:val="00362D2F"/>
    <w:rsid w:val="00362E3B"/>
    <w:rsid w:val="00364225"/>
    <w:rsid w:val="00364F52"/>
    <w:rsid w:val="00367133"/>
    <w:rsid w:val="0037082F"/>
    <w:rsid w:val="00370A98"/>
    <w:rsid w:val="003733F7"/>
    <w:rsid w:val="00374344"/>
    <w:rsid w:val="0037623D"/>
    <w:rsid w:val="00380049"/>
    <w:rsid w:val="003817B5"/>
    <w:rsid w:val="00382EB4"/>
    <w:rsid w:val="0038648C"/>
    <w:rsid w:val="003876D4"/>
    <w:rsid w:val="00395AA6"/>
    <w:rsid w:val="00397146"/>
    <w:rsid w:val="00397585"/>
    <w:rsid w:val="00397993"/>
    <w:rsid w:val="003A0069"/>
    <w:rsid w:val="003A4F75"/>
    <w:rsid w:val="003A7FB5"/>
    <w:rsid w:val="003B09D8"/>
    <w:rsid w:val="003B50CB"/>
    <w:rsid w:val="003B6AED"/>
    <w:rsid w:val="003C27E4"/>
    <w:rsid w:val="003C4C13"/>
    <w:rsid w:val="003C50CD"/>
    <w:rsid w:val="003C5719"/>
    <w:rsid w:val="003D1683"/>
    <w:rsid w:val="003E2F38"/>
    <w:rsid w:val="003E68ED"/>
    <w:rsid w:val="003E72B6"/>
    <w:rsid w:val="003F0A94"/>
    <w:rsid w:val="003F20E8"/>
    <w:rsid w:val="003F226A"/>
    <w:rsid w:val="003F26F5"/>
    <w:rsid w:val="003F5605"/>
    <w:rsid w:val="00400841"/>
    <w:rsid w:val="00400ED4"/>
    <w:rsid w:val="00405083"/>
    <w:rsid w:val="00405D61"/>
    <w:rsid w:val="00406735"/>
    <w:rsid w:val="00407374"/>
    <w:rsid w:val="004101B0"/>
    <w:rsid w:val="00411014"/>
    <w:rsid w:val="00414224"/>
    <w:rsid w:val="0041740C"/>
    <w:rsid w:val="004228D4"/>
    <w:rsid w:val="00422A58"/>
    <w:rsid w:val="00422E9E"/>
    <w:rsid w:val="004260E0"/>
    <w:rsid w:val="0042675A"/>
    <w:rsid w:val="00430AAC"/>
    <w:rsid w:val="004312FD"/>
    <w:rsid w:val="00431657"/>
    <w:rsid w:val="0043677E"/>
    <w:rsid w:val="00436990"/>
    <w:rsid w:val="00445C88"/>
    <w:rsid w:val="004466F9"/>
    <w:rsid w:val="00451E5D"/>
    <w:rsid w:val="004543D8"/>
    <w:rsid w:val="00455156"/>
    <w:rsid w:val="00457C4F"/>
    <w:rsid w:val="00460D2B"/>
    <w:rsid w:val="00460D8F"/>
    <w:rsid w:val="00461A18"/>
    <w:rsid w:val="00462B67"/>
    <w:rsid w:val="00464FE0"/>
    <w:rsid w:val="004650C8"/>
    <w:rsid w:val="00466140"/>
    <w:rsid w:val="00466DAE"/>
    <w:rsid w:val="00467DA3"/>
    <w:rsid w:val="00470C6A"/>
    <w:rsid w:val="00473B2C"/>
    <w:rsid w:val="00474273"/>
    <w:rsid w:val="00474FB1"/>
    <w:rsid w:val="004764C7"/>
    <w:rsid w:val="004766E4"/>
    <w:rsid w:val="004807B2"/>
    <w:rsid w:val="00481427"/>
    <w:rsid w:val="00484ED8"/>
    <w:rsid w:val="00487C62"/>
    <w:rsid w:val="00491ED9"/>
    <w:rsid w:val="0049490E"/>
    <w:rsid w:val="00494FA6"/>
    <w:rsid w:val="004974F8"/>
    <w:rsid w:val="004A35B1"/>
    <w:rsid w:val="004A3D60"/>
    <w:rsid w:val="004A3E34"/>
    <w:rsid w:val="004A58DA"/>
    <w:rsid w:val="004A7299"/>
    <w:rsid w:val="004A7D7C"/>
    <w:rsid w:val="004B5344"/>
    <w:rsid w:val="004B77F3"/>
    <w:rsid w:val="004C4B17"/>
    <w:rsid w:val="004C4C7F"/>
    <w:rsid w:val="004D3C55"/>
    <w:rsid w:val="004D4F86"/>
    <w:rsid w:val="004D5A1B"/>
    <w:rsid w:val="004D6A2F"/>
    <w:rsid w:val="004D6BAB"/>
    <w:rsid w:val="004D6D83"/>
    <w:rsid w:val="004D6F3B"/>
    <w:rsid w:val="004E0E19"/>
    <w:rsid w:val="004E51AF"/>
    <w:rsid w:val="004E6A78"/>
    <w:rsid w:val="004E7F33"/>
    <w:rsid w:val="004F00FC"/>
    <w:rsid w:val="004F1F90"/>
    <w:rsid w:val="004F3BFC"/>
    <w:rsid w:val="004F5FF2"/>
    <w:rsid w:val="0050162D"/>
    <w:rsid w:val="00501633"/>
    <w:rsid w:val="00502091"/>
    <w:rsid w:val="0050470A"/>
    <w:rsid w:val="00505134"/>
    <w:rsid w:val="00505419"/>
    <w:rsid w:val="00505844"/>
    <w:rsid w:val="00506784"/>
    <w:rsid w:val="005076F3"/>
    <w:rsid w:val="0051001B"/>
    <w:rsid w:val="00511820"/>
    <w:rsid w:val="0051290A"/>
    <w:rsid w:val="00514277"/>
    <w:rsid w:val="005154A0"/>
    <w:rsid w:val="00516321"/>
    <w:rsid w:val="0052353D"/>
    <w:rsid w:val="00524768"/>
    <w:rsid w:val="00524B62"/>
    <w:rsid w:val="005254DA"/>
    <w:rsid w:val="0052555F"/>
    <w:rsid w:val="00532AAF"/>
    <w:rsid w:val="00533FB5"/>
    <w:rsid w:val="005359E5"/>
    <w:rsid w:val="005379FF"/>
    <w:rsid w:val="00542B7C"/>
    <w:rsid w:val="005457B2"/>
    <w:rsid w:val="005463DC"/>
    <w:rsid w:val="00552BBA"/>
    <w:rsid w:val="00553291"/>
    <w:rsid w:val="005561C5"/>
    <w:rsid w:val="00557692"/>
    <w:rsid w:val="00561C93"/>
    <w:rsid w:val="00563DA0"/>
    <w:rsid w:val="005674E6"/>
    <w:rsid w:val="00575DB0"/>
    <w:rsid w:val="00576D3C"/>
    <w:rsid w:val="00581242"/>
    <w:rsid w:val="00581E62"/>
    <w:rsid w:val="0058761A"/>
    <w:rsid w:val="00593EC2"/>
    <w:rsid w:val="005A24FB"/>
    <w:rsid w:val="005A4968"/>
    <w:rsid w:val="005A58E4"/>
    <w:rsid w:val="005B0D21"/>
    <w:rsid w:val="005B15D8"/>
    <w:rsid w:val="005B2FEA"/>
    <w:rsid w:val="005B303B"/>
    <w:rsid w:val="005B3F23"/>
    <w:rsid w:val="005B4DD4"/>
    <w:rsid w:val="005B4DFA"/>
    <w:rsid w:val="005B542A"/>
    <w:rsid w:val="005C5FE1"/>
    <w:rsid w:val="005D4A55"/>
    <w:rsid w:val="005D5E3C"/>
    <w:rsid w:val="005D71E6"/>
    <w:rsid w:val="005D7F4B"/>
    <w:rsid w:val="005E100B"/>
    <w:rsid w:val="005E27DF"/>
    <w:rsid w:val="005E7006"/>
    <w:rsid w:val="005F025A"/>
    <w:rsid w:val="005F02B4"/>
    <w:rsid w:val="005F1365"/>
    <w:rsid w:val="005F4766"/>
    <w:rsid w:val="005F54A0"/>
    <w:rsid w:val="005F5A79"/>
    <w:rsid w:val="005F6F20"/>
    <w:rsid w:val="005F6F89"/>
    <w:rsid w:val="005F79DF"/>
    <w:rsid w:val="006000EB"/>
    <w:rsid w:val="00602432"/>
    <w:rsid w:val="00603E6F"/>
    <w:rsid w:val="00604987"/>
    <w:rsid w:val="0061076C"/>
    <w:rsid w:val="006124C7"/>
    <w:rsid w:val="006147AD"/>
    <w:rsid w:val="00616E8A"/>
    <w:rsid w:val="0062009D"/>
    <w:rsid w:val="00623322"/>
    <w:rsid w:val="006244FE"/>
    <w:rsid w:val="00624C0F"/>
    <w:rsid w:val="00627D14"/>
    <w:rsid w:val="006302EC"/>
    <w:rsid w:val="006325A3"/>
    <w:rsid w:val="00632F58"/>
    <w:rsid w:val="00633375"/>
    <w:rsid w:val="00643B7C"/>
    <w:rsid w:val="00643E6B"/>
    <w:rsid w:val="00650C82"/>
    <w:rsid w:val="00651ED2"/>
    <w:rsid w:val="0065212F"/>
    <w:rsid w:val="006536F8"/>
    <w:rsid w:val="00656EB6"/>
    <w:rsid w:val="00657A9A"/>
    <w:rsid w:val="00660A8E"/>
    <w:rsid w:val="00670B72"/>
    <w:rsid w:val="006710D6"/>
    <w:rsid w:val="0067117C"/>
    <w:rsid w:val="006721B6"/>
    <w:rsid w:val="00673BFA"/>
    <w:rsid w:val="006763ED"/>
    <w:rsid w:val="0068027E"/>
    <w:rsid w:val="006809D5"/>
    <w:rsid w:val="00690A15"/>
    <w:rsid w:val="006923C5"/>
    <w:rsid w:val="00692BD1"/>
    <w:rsid w:val="00693BAB"/>
    <w:rsid w:val="00693E8D"/>
    <w:rsid w:val="006979AB"/>
    <w:rsid w:val="006A0BF7"/>
    <w:rsid w:val="006A0D6A"/>
    <w:rsid w:val="006A27C8"/>
    <w:rsid w:val="006A2A7C"/>
    <w:rsid w:val="006A2F23"/>
    <w:rsid w:val="006A4BA0"/>
    <w:rsid w:val="006A56DA"/>
    <w:rsid w:val="006A7E6D"/>
    <w:rsid w:val="006B20AC"/>
    <w:rsid w:val="006B3D03"/>
    <w:rsid w:val="006B50E8"/>
    <w:rsid w:val="006B750E"/>
    <w:rsid w:val="006D0A65"/>
    <w:rsid w:val="006D0CFE"/>
    <w:rsid w:val="006D0F63"/>
    <w:rsid w:val="006D34CD"/>
    <w:rsid w:val="006D67AE"/>
    <w:rsid w:val="006D749F"/>
    <w:rsid w:val="006E1B21"/>
    <w:rsid w:val="006E1FBF"/>
    <w:rsid w:val="006E3C31"/>
    <w:rsid w:val="006E681D"/>
    <w:rsid w:val="006F7DF6"/>
    <w:rsid w:val="007049E9"/>
    <w:rsid w:val="0070629C"/>
    <w:rsid w:val="0070651C"/>
    <w:rsid w:val="007072CF"/>
    <w:rsid w:val="007075C9"/>
    <w:rsid w:val="007148CC"/>
    <w:rsid w:val="007163C1"/>
    <w:rsid w:val="00717B94"/>
    <w:rsid w:val="00717D83"/>
    <w:rsid w:val="0072021B"/>
    <w:rsid w:val="00721160"/>
    <w:rsid w:val="007219DE"/>
    <w:rsid w:val="0072309D"/>
    <w:rsid w:val="00723ADB"/>
    <w:rsid w:val="007254CC"/>
    <w:rsid w:val="007275EF"/>
    <w:rsid w:val="00730346"/>
    <w:rsid w:val="00730722"/>
    <w:rsid w:val="00731F7A"/>
    <w:rsid w:val="00735316"/>
    <w:rsid w:val="007370A9"/>
    <w:rsid w:val="00740254"/>
    <w:rsid w:val="007403A3"/>
    <w:rsid w:val="00742254"/>
    <w:rsid w:val="007433B6"/>
    <w:rsid w:val="00743E61"/>
    <w:rsid w:val="00745E6C"/>
    <w:rsid w:val="00747283"/>
    <w:rsid w:val="00747A48"/>
    <w:rsid w:val="00750C9C"/>
    <w:rsid w:val="00752089"/>
    <w:rsid w:val="007538B7"/>
    <w:rsid w:val="00755180"/>
    <w:rsid w:val="007556F3"/>
    <w:rsid w:val="00756D34"/>
    <w:rsid w:val="00757F52"/>
    <w:rsid w:val="00761082"/>
    <w:rsid w:val="0076166D"/>
    <w:rsid w:val="0076174A"/>
    <w:rsid w:val="007621F0"/>
    <w:rsid w:val="007632E5"/>
    <w:rsid w:val="00764937"/>
    <w:rsid w:val="00764D8C"/>
    <w:rsid w:val="00765E98"/>
    <w:rsid w:val="00767673"/>
    <w:rsid w:val="007678F2"/>
    <w:rsid w:val="00771C7E"/>
    <w:rsid w:val="00772784"/>
    <w:rsid w:val="0077289E"/>
    <w:rsid w:val="007734B3"/>
    <w:rsid w:val="00773A8C"/>
    <w:rsid w:val="00775287"/>
    <w:rsid w:val="00775367"/>
    <w:rsid w:val="0077645C"/>
    <w:rsid w:val="00776FBA"/>
    <w:rsid w:val="00782023"/>
    <w:rsid w:val="00782960"/>
    <w:rsid w:val="007833BB"/>
    <w:rsid w:val="00785DAE"/>
    <w:rsid w:val="00790290"/>
    <w:rsid w:val="007907D0"/>
    <w:rsid w:val="007941F6"/>
    <w:rsid w:val="007967CC"/>
    <w:rsid w:val="007971A5"/>
    <w:rsid w:val="007A014C"/>
    <w:rsid w:val="007A064D"/>
    <w:rsid w:val="007A1634"/>
    <w:rsid w:val="007A27D8"/>
    <w:rsid w:val="007A27FD"/>
    <w:rsid w:val="007A559C"/>
    <w:rsid w:val="007B38DA"/>
    <w:rsid w:val="007B4793"/>
    <w:rsid w:val="007B481B"/>
    <w:rsid w:val="007B53DC"/>
    <w:rsid w:val="007B610C"/>
    <w:rsid w:val="007B767D"/>
    <w:rsid w:val="007B768C"/>
    <w:rsid w:val="007C007A"/>
    <w:rsid w:val="007C225C"/>
    <w:rsid w:val="007C3298"/>
    <w:rsid w:val="007C3BBE"/>
    <w:rsid w:val="007C695C"/>
    <w:rsid w:val="007C7219"/>
    <w:rsid w:val="007D05E4"/>
    <w:rsid w:val="007D06A5"/>
    <w:rsid w:val="007D39B0"/>
    <w:rsid w:val="007E1AE1"/>
    <w:rsid w:val="007E4654"/>
    <w:rsid w:val="007E6048"/>
    <w:rsid w:val="007F3272"/>
    <w:rsid w:val="007F42A5"/>
    <w:rsid w:val="007F7735"/>
    <w:rsid w:val="00800C57"/>
    <w:rsid w:val="008038C7"/>
    <w:rsid w:val="008052DE"/>
    <w:rsid w:val="00810E5B"/>
    <w:rsid w:val="00811B15"/>
    <w:rsid w:val="008216EF"/>
    <w:rsid w:val="00825C08"/>
    <w:rsid w:val="00826936"/>
    <w:rsid w:val="00832CF7"/>
    <w:rsid w:val="0083306A"/>
    <w:rsid w:val="00835201"/>
    <w:rsid w:val="00837BF2"/>
    <w:rsid w:val="00840825"/>
    <w:rsid w:val="008416FD"/>
    <w:rsid w:val="008433C4"/>
    <w:rsid w:val="00844979"/>
    <w:rsid w:val="008456CC"/>
    <w:rsid w:val="008517B2"/>
    <w:rsid w:val="00853646"/>
    <w:rsid w:val="00853814"/>
    <w:rsid w:val="008543FB"/>
    <w:rsid w:val="00854B96"/>
    <w:rsid w:val="00856050"/>
    <w:rsid w:val="00856D32"/>
    <w:rsid w:val="00864AA0"/>
    <w:rsid w:val="008654D6"/>
    <w:rsid w:val="00865BB8"/>
    <w:rsid w:val="00865D99"/>
    <w:rsid w:val="00867E22"/>
    <w:rsid w:val="00870DA9"/>
    <w:rsid w:val="0087274C"/>
    <w:rsid w:val="008749F6"/>
    <w:rsid w:val="0087758A"/>
    <w:rsid w:val="00880BDD"/>
    <w:rsid w:val="0088714D"/>
    <w:rsid w:val="0088718E"/>
    <w:rsid w:val="00887563"/>
    <w:rsid w:val="0089046A"/>
    <w:rsid w:val="0089150A"/>
    <w:rsid w:val="00894223"/>
    <w:rsid w:val="00895985"/>
    <w:rsid w:val="00895AF8"/>
    <w:rsid w:val="008A1359"/>
    <w:rsid w:val="008A498E"/>
    <w:rsid w:val="008A7D39"/>
    <w:rsid w:val="008B18C5"/>
    <w:rsid w:val="008B4BA0"/>
    <w:rsid w:val="008C0843"/>
    <w:rsid w:val="008C2110"/>
    <w:rsid w:val="008C33A0"/>
    <w:rsid w:val="008C46E0"/>
    <w:rsid w:val="008C6F6A"/>
    <w:rsid w:val="008C7B23"/>
    <w:rsid w:val="008D21A3"/>
    <w:rsid w:val="008D4E36"/>
    <w:rsid w:val="008D704A"/>
    <w:rsid w:val="008E03AA"/>
    <w:rsid w:val="008E0E9B"/>
    <w:rsid w:val="008E4A76"/>
    <w:rsid w:val="008E57A1"/>
    <w:rsid w:val="008E635F"/>
    <w:rsid w:val="008F014B"/>
    <w:rsid w:val="008F7359"/>
    <w:rsid w:val="00902A36"/>
    <w:rsid w:val="0090763A"/>
    <w:rsid w:val="009079D7"/>
    <w:rsid w:val="00907F7A"/>
    <w:rsid w:val="00910FEF"/>
    <w:rsid w:val="009121C6"/>
    <w:rsid w:val="00914BA6"/>
    <w:rsid w:val="00914EEA"/>
    <w:rsid w:val="00916B81"/>
    <w:rsid w:val="0091724C"/>
    <w:rsid w:val="00917B10"/>
    <w:rsid w:val="0092277F"/>
    <w:rsid w:val="0092286F"/>
    <w:rsid w:val="0092412B"/>
    <w:rsid w:val="00925BC8"/>
    <w:rsid w:val="00925D85"/>
    <w:rsid w:val="009273D8"/>
    <w:rsid w:val="00931DBF"/>
    <w:rsid w:val="00932B57"/>
    <w:rsid w:val="009339FE"/>
    <w:rsid w:val="0093440D"/>
    <w:rsid w:val="00935323"/>
    <w:rsid w:val="00936DA6"/>
    <w:rsid w:val="0093714F"/>
    <w:rsid w:val="00941EE4"/>
    <w:rsid w:val="009429F4"/>
    <w:rsid w:val="009449AE"/>
    <w:rsid w:val="00944A44"/>
    <w:rsid w:val="009452B0"/>
    <w:rsid w:val="00951B77"/>
    <w:rsid w:val="00960CE4"/>
    <w:rsid w:val="00962C33"/>
    <w:rsid w:val="0096426A"/>
    <w:rsid w:val="00965C51"/>
    <w:rsid w:val="009660BC"/>
    <w:rsid w:val="009678EF"/>
    <w:rsid w:val="009704A5"/>
    <w:rsid w:val="009717C1"/>
    <w:rsid w:val="0097196F"/>
    <w:rsid w:val="00972138"/>
    <w:rsid w:val="00975C37"/>
    <w:rsid w:val="009761E4"/>
    <w:rsid w:val="00976B0D"/>
    <w:rsid w:val="009772D1"/>
    <w:rsid w:val="00980143"/>
    <w:rsid w:val="0098142D"/>
    <w:rsid w:val="00981ACA"/>
    <w:rsid w:val="00982484"/>
    <w:rsid w:val="00983333"/>
    <w:rsid w:val="00983E79"/>
    <w:rsid w:val="009854C7"/>
    <w:rsid w:val="00985689"/>
    <w:rsid w:val="00986AA9"/>
    <w:rsid w:val="00990C3E"/>
    <w:rsid w:val="00991063"/>
    <w:rsid w:val="00996F2C"/>
    <w:rsid w:val="009A0122"/>
    <w:rsid w:val="009A06B6"/>
    <w:rsid w:val="009A0955"/>
    <w:rsid w:val="009A0AA7"/>
    <w:rsid w:val="009A0E5C"/>
    <w:rsid w:val="009A49D6"/>
    <w:rsid w:val="009A5C1F"/>
    <w:rsid w:val="009A73DA"/>
    <w:rsid w:val="009A7545"/>
    <w:rsid w:val="009B051C"/>
    <w:rsid w:val="009B29C5"/>
    <w:rsid w:val="009B347E"/>
    <w:rsid w:val="009B3F81"/>
    <w:rsid w:val="009B5CA0"/>
    <w:rsid w:val="009B6A73"/>
    <w:rsid w:val="009B7A81"/>
    <w:rsid w:val="009C2355"/>
    <w:rsid w:val="009D1344"/>
    <w:rsid w:val="009D2D05"/>
    <w:rsid w:val="009D339C"/>
    <w:rsid w:val="009D487E"/>
    <w:rsid w:val="009D6AC8"/>
    <w:rsid w:val="009D7A49"/>
    <w:rsid w:val="009E2C50"/>
    <w:rsid w:val="009E30A6"/>
    <w:rsid w:val="009E411F"/>
    <w:rsid w:val="009E5080"/>
    <w:rsid w:val="009E6803"/>
    <w:rsid w:val="009E79F7"/>
    <w:rsid w:val="009F55E4"/>
    <w:rsid w:val="009F7E17"/>
    <w:rsid w:val="00A058E2"/>
    <w:rsid w:val="00A065D9"/>
    <w:rsid w:val="00A0752D"/>
    <w:rsid w:val="00A07E11"/>
    <w:rsid w:val="00A101A4"/>
    <w:rsid w:val="00A126DA"/>
    <w:rsid w:val="00A15A4F"/>
    <w:rsid w:val="00A16448"/>
    <w:rsid w:val="00A24E8E"/>
    <w:rsid w:val="00A267D3"/>
    <w:rsid w:val="00A270A7"/>
    <w:rsid w:val="00A27712"/>
    <w:rsid w:val="00A27DCE"/>
    <w:rsid w:val="00A3179F"/>
    <w:rsid w:val="00A319C5"/>
    <w:rsid w:val="00A333B5"/>
    <w:rsid w:val="00A36D5A"/>
    <w:rsid w:val="00A37CAF"/>
    <w:rsid w:val="00A411FD"/>
    <w:rsid w:val="00A41FCC"/>
    <w:rsid w:val="00A42045"/>
    <w:rsid w:val="00A46B45"/>
    <w:rsid w:val="00A47F17"/>
    <w:rsid w:val="00A501D8"/>
    <w:rsid w:val="00A526CA"/>
    <w:rsid w:val="00A52A5E"/>
    <w:rsid w:val="00A531DE"/>
    <w:rsid w:val="00A55E39"/>
    <w:rsid w:val="00A564F1"/>
    <w:rsid w:val="00A600BD"/>
    <w:rsid w:val="00A60C09"/>
    <w:rsid w:val="00A65564"/>
    <w:rsid w:val="00A65966"/>
    <w:rsid w:val="00A665E4"/>
    <w:rsid w:val="00A71729"/>
    <w:rsid w:val="00A7256B"/>
    <w:rsid w:val="00A731EA"/>
    <w:rsid w:val="00A772CA"/>
    <w:rsid w:val="00A77D9A"/>
    <w:rsid w:val="00A8279F"/>
    <w:rsid w:val="00A876BA"/>
    <w:rsid w:val="00A91207"/>
    <w:rsid w:val="00A928B8"/>
    <w:rsid w:val="00A92C74"/>
    <w:rsid w:val="00A95C47"/>
    <w:rsid w:val="00A965D8"/>
    <w:rsid w:val="00A9763A"/>
    <w:rsid w:val="00AA514C"/>
    <w:rsid w:val="00AA6C1F"/>
    <w:rsid w:val="00AA72AC"/>
    <w:rsid w:val="00AB1AF1"/>
    <w:rsid w:val="00AB407D"/>
    <w:rsid w:val="00AB40B6"/>
    <w:rsid w:val="00AB5656"/>
    <w:rsid w:val="00AB596F"/>
    <w:rsid w:val="00AC3B67"/>
    <w:rsid w:val="00AC4E7E"/>
    <w:rsid w:val="00AC7E4C"/>
    <w:rsid w:val="00AD51FE"/>
    <w:rsid w:val="00AD6993"/>
    <w:rsid w:val="00AE454D"/>
    <w:rsid w:val="00AE7D47"/>
    <w:rsid w:val="00AF0069"/>
    <w:rsid w:val="00AF171B"/>
    <w:rsid w:val="00AF1884"/>
    <w:rsid w:val="00AF2D5D"/>
    <w:rsid w:val="00AF319D"/>
    <w:rsid w:val="00AF33EB"/>
    <w:rsid w:val="00AF3FA4"/>
    <w:rsid w:val="00AF4A77"/>
    <w:rsid w:val="00AF7469"/>
    <w:rsid w:val="00AF7D4B"/>
    <w:rsid w:val="00B00F0F"/>
    <w:rsid w:val="00B05806"/>
    <w:rsid w:val="00B05E2B"/>
    <w:rsid w:val="00B06565"/>
    <w:rsid w:val="00B07B4E"/>
    <w:rsid w:val="00B10F14"/>
    <w:rsid w:val="00B110D0"/>
    <w:rsid w:val="00B13977"/>
    <w:rsid w:val="00B14B0C"/>
    <w:rsid w:val="00B2045E"/>
    <w:rsid w:val="00B21F73"/>
    <w:rsid w:val="00B3060E"/>
    <w:rsid w:val="00B30CB3"/>
    <w:rsid w:val="00B35372"/>
    <w:rsid w:val="00B3626E"/>
    <w:rsid w:val="00B4031C"/>
    <w:rsid w:val="00B408F1"/>
    <w:rsid w:val="00B41721"/>
    <w:rsid w:val="00B41BC6"/>
    <w:rsid w:val="00B41C13"/>
    <w:rsid w:val="00B43003"/>
    <w:rsid w:val="00B432EC"/>
    <w:rsid w:val="00B50C5D"/>
    <w:rsid w:val="00B55744"/>
    <w:rsid w:val="00B55A27"/>
    <w:rsid w:val="00B60C77"/>
    <w:rsid w:val="00B661DD"/>
    <w:rsid w:val="00B67E10"/>
    <w:rsid w:val="00B710B5"/>
    <w:rsid w:val="00B7190F"/>
    <w:rsid w:val="00B71F8E"/>
    <w:rsid w:val="00B74F21"/>
    <w:rsid w:val="00B77094"/>
    <w:rsid w:val="00B8260E"/>
    <w:rsid w:val="00B838E5"/>
    <w:rsid w:val="00B85707"/>
    <w:rsid w:val="00B85924"/>
    <w:rsid w:val="00B86767"/>
    <w:rsid w:val="00B90001"/>
    <w:rsid w:val="00B90E83"/>
    <w:rsid w:val="00B94E7A"/>
    <w:rsid w:val="00B969DC"/>
    <w:rsid w:val="00BA1D7B"/>
    <w:rsid w:val="00BA3F63"/>
    <w:rsid w:val="00BA4DDF"/>
    <w:rsid w:val="00BA57B1"/>
    <w:rsid w:val="00BA7015"/>
    <w:rsid w:val="00BB15C8"/>
    <w:rsid w:val="00BB3630"/>
    <w:rsid w:val="00BB5959"/>
    <w:rsid w:val="00BB6FB1"/>
    <w:rsid w:val="00BB79C3"/>
    <w:rsid w:val="00BD058D"/>
    <w:rsid w:val="00BD0CDE"/>
    <w:rsid w:val="00BD4F6F"/>
    <w:rsid w:val="00BD60EA"/>
    <w:rsid w:val="00BD6630"/>
    <w:rsid w:val="00BE78D4"/>
    <w:rsid w:val="00BE7C31"/>
    <w:rsid w:val="00BF2753"/>
    <w:rsid w:val="00BF2A27"/>
    <w:rsid w:val="00BF4BB6"/>
    <w:rsid w:val="00BF628D"/>
    <w:rsid w:val="00C0220F"/>
    <w:rsid w:val="00C029E7"/>
    <w:rsid w:val="00C06C97"/>
    <w:rsid w:val="00C07962"/>
    <w:rsid w:val="00C07CC3"/>
    <w:rsid w:val="00C12A9B"/>
    <w:rsid w:val="00C16984"/>
    <w:rsid w:val="00C17982"/>
    <w:rsid w:val="00C17B51"/>
    <w:rsid w:val="00C17DBC"/>
    <w:rsid w:val="00C21487"/>
    <w:rsid w:val="00C22172"/>
    <w:rsid w:val="00C22A61"/>
    <w:rsid w:val="00C27C9D"/>
    <w:rsid w:val="00C321C3"/>
    <w:rsid w:val="00C32E05"/>
    <w:rsid w:val="00C3474C"/>
    <w:rsid w:val="00C34E20"/>
    <w:rsid w:val="00C3557A"/>
    <w:rsid w:val="00C400D7"/>
    <w:rsid w:val="00C415A5"/>
    <w:rsid w:val="00C43D7C"/>
    <w:rsid w:val="00C451CA"/>
    <w:rsid w:val="00C46A41"/>
    <w:rsid w:val="00C47416"/>
    <w:rsid w:val="00C47A72"/>
    <w:rsid w:val="00C47D91"/>
    <w:rsid w:val="00C507DC"/>
    <w:rsid w:val="00C57CFA"/>
    <w:rsid w:val="00C605DD"/>
    <w:rsid w:val="00C60F50"/>
    <w:rsid w:val="00C62E19"/>
    <w:rsid w:val="00C64C8D"/>
    <w:rsid w:val="00C67313"/>
    <w:rsid w:val="00C723DF"/>
    <w:rsid w:val="00C72823"/>
    <w:rsid w:val="00C73B3B"/>
    <w:rsid w:val="00C749F8"/>
    <w:rsid w:val="00C755F1"/>
    <w:rsid w:val="00C81619"/>
    <w:rsid w:val="00C82CDC"/>
    <w:rsid w:val="00C83511"/>
    <w:rsid w:val="00C85366"/>
    <w:rsid w:val="00C86352"/>
    <w:rsid w:val="00C86857"/>
    <w:rsid w:val="00C86CBF"/>
    <w:rsid w:val="00C962B2"/>
    <w:rsid w:val="00C96EDC"/>
    <w:rsid w:val="00C97ACA"/>
    <w:rsid w:val="00CA65E5"/>
    <w:rsid w:val="00CA6A49"/>
    <w:rsid w:val="00CB2E18"/>
    <w:rsid w:val="00CB39EF"/>
    <w:rsid w:val="00CB7661"/>
    <w:rsid w:val="00CC03E7"/>
    <w:rsid w:val="00CC1E80"/>
    <w:rsid w:val="00CC2970"/>
    <w:rsid w:val="00CC2B63"/>
    <w:rsid w:val="00CC664A"/>
    <w:rsid w:val="00CC7338"/>
    <w:rsid w:val="00CD139E"/>
    <w:rsid w:val="00CD17C5"/>
    <w:rsid w:val="00CD2312"/>
    <w:rsid w:val="00CD6535"/>
    <w:rsid w:val="00CD6E05"/>
    <w:rsid w:val="00CE3272"/>
    <w:rsid w:val="00CE5045"/>
    <w:rsid w:val="00CE7A6A"/>
    <w:rsid w:val="00CF47A2"/>
    <w:rsid w:val="00CF56D8"/>
    <w:rsid w:val="00CF6352"/>
    <w:rsid w:val="00CF7265"/>
    <w:rsid w:val="00D03261"/>
    <w:rsid w:val="00D03BA7"/>
    <w:rsid w:val="00D0538E"/>
    <w:rsid w:val="00D063C3"/>
    <w:rsid w:val="00D06BF2"/>
    <w:rsid w:val="00D06D52"/>
    <w:rsid w:val="00D11BBA"/>
    <w:rsid w:val="00D12BC4"/>
    <w:rsid w:val="00D1438D"/>
    <w:rsid w:val="00D15595"/>
    <w:rsid w:val="00D15740"/>
    <w:rsid w:val="00D16B9E"/>
    <w:rsid w:val="00D21E0D"/>
    <w:rsid w:val="00D21FA9"/>
    <w:rsid w:val="00D2400F"/>
    <w:rsid w:val="00D2631E"/>
    <w:rsid w:val="00D269A6"/>
    <w:rsid w:val="00D2718D"/>
    <w:rsid w:val="00D32362"/>
    <w:rsid w:val="00D3367D"/>
    <w:rsid w:val="00D370C5"/>
    <w:rsid w:val="00D3759D"/>
    <w:rsid w:val="00D412B1"/>
    <w:rsid w:val="00D4251C"/>
    <w:rsid w:val="00D42ECA"/>
    <w:rsid w:val="00D435F4"/>
    <w:rsid w:val="00D43624"/>
    <w:rsid w:val="00D45CB1"/>
    <w:rsid w:val="00D46E4E"/>
    <w:rsid w:val="00D50A37"/>
    <w:rsid w:val="00D52550"/>
    <w:rsid w:val="00D52B8A"/>
    <w:rsid w:val="00D55F0D"/>
    <w:rsid w:val="00D573D5"/>
    <w:rsid w:val="00D6033B"/>
    <w:rsid w:val="00D60E11"/>
    <w:rsid w:val="00D62416"/>
    <w:rsid w:val="00D628B5"/>
    <w:rsid w:val="00D71340"/>
    <w:rsid w:val="00D71B96"/>
    <w:rsid w:val="00D72DA1"/>
    <w:rsid w:val="00D75999"/>
    <w:rsid w:val="00D76163"/>
    <w:rsid w:val="00D773CA"/>
    <w:rsid w:val="00D83D8F"/>
    <w:rsid w:val="00D84EBB"/>
    <w:rsid w:val="00D87135"/>
    <w:rsid w:val="00D87228"/>
    <w:rsid w:val="00D90D19"/>
    <w:rsid w:val="00D91C17"/>
    <w:rsid w:val="00D920D3"/>
    <w:rsid w:val="00D92AE9"/>
    <w:rsid w:val="00D934C0"/>
    <w:rsid w:val="00D94CD7"/>
    <w:rsid w:val="00D964E7"/>
    <w:rsid w:val="00D9777C"/>
    <w:rsid w:val="00DA0869"/>
    <w:rsid w:val="00DA0F77"/>
    <w:rsid w:val="00DA3402"/>
    <w:rsid w:val="00DA4CAB"/>
    <w:rsid w:val="00DA5F81"/>
    <w:rsid w:val="00DA6274"/>
    <w:rsid w:val="00DB15FD"/>
    <w:rsid w:val="00DB1ECE"/>
    <w:rsid w:val="00DB467D"/>
    <w:rsid w:val="00DB51E2"/>
    <w:rsid w:val="00DC030F"/>
    <w:rsid w:val="00DC11B3"/>
    <w:rsid w:val="00DC314E"/>
    <w:rsid w:val="00DC33AE"/>
    <w:rsid w:val="00DC6642"/>
    <w:rsid w:val="00DC6EBA"/>
    <w:rsid w:val="00DD0477"/>
    <w:rsid w:val="00DD4BED"/>
    <w:rsid w:val="00DE0859"/>
    <w:rsid w:val="00DE20DB"/>
    <w:rsid w:val="00DE5A98"/>
    <w:rsid w:val="00DE77D8"/>
    <w:rsid w:val="00DF585D"/>
    <w:rsid w:val="00DF5C4A"/>
    <w:rsid w:val="00DF5D25"/>
    <w:rsid w:val="00DF7673"/>
    <w:rsid w:val="00E00C65"/>
    <w:rsid w:val="00E01B13"/>
    <w:rsid w:val="00E01B71"/>
    <w:rsid w:val="00E021CB"/>
    <w:rsid w:val="00E029FD"/>
    <w:rsid w:val="00E02CA9"/>
    <w:rsid w:val="00E04670"/>
    <w:rsid w:val="00E05697"/>
    <w:rsid w:val="00E061AE"/>
    <w:rsid w:val="00E075ED"/>
    <w:rsid w:val="00E07E30"/>
    <w:rsid w:val="00E12269"/>
    <w:rsid w:val="00E13E15"/>
    <w:rsid w:val="00E14A2C"/>
    <w:rsid w:val="00E1675E"/>
    <w:rsid w:val="00E16954"/>
    <w:rsid w:val="00E202EC"/>
    <w:rsid w:val="00E20912"/>
    <w:rsid w:val="00E237BA"/>
    <w:rsid w:val="00E24201"/>
    <w:rsid w:val="00E2560C"/>
    <w:rsid w:val="00E26754"/>
    <w:rsid w:val="00E2677B"/>
    <w:rsid w:val="00E3067B"/>
    <w:rsid w:val="00E3330A"/>
    <w:rsid w:val="00E33362"/>
    <w:rsid w:val="00E3374A"/>
    <w:rsid w:val="00E3747C"/>
    <w:rsid w:val="00E42296"/>
    <w:rsid w:val="00E4287C"/>
    <w:rsid w:val="00E42A1C"/>
    <w:rsid w:val="00E43CD5"/>
    <w:rsid w:val="00E45938"/>
    <w:rsid w:val="00E46F28"/>
    <w:rsid w:val="00E47D26"/>
    <w:rsid w:val="00E50A25"/>
    <w:rsid w:val="00E52269"/>
    <w:rsid w:val="00E54BE3"/>
    <w:rsid w:val="00E54C49"/>
    <w:rsid w:val="00E578EF"/>
    <w:rsid w:val="00E6226E"/>
    <w:rsid w:val="00E656D7"/>
    <w:rsid w:val="00E66089"/>
    <w:rsid w:val="00E66AD0"/>
    <w:rsid w:val="00E66FDA"/>
    <w:rsid w:val="00E67CFE"/>
    <w:rsid w:val="00E716B2"/>
    <w:rsid w:val="00E72328"/>
    <w:rsid w:val="00E76D5F"/>
    <w:rsid w:val="00E801BF"/>
    <w:rsid w:val="00E82D20"/>
    <w:rsid w:val="00E83F62"/>
    <w:rsid w:val="00E84EFD"/>
    <w:rsid w:val="00E85A18"/>
    <w:rsid w:val="00E86B8A"/>
    <w:rsid w:val="00E92E3B"/>
    <w:rsid w:val="00E92FCF"/>
    <w:rsid w:val="00E94419"/>
    <w:rsid w:val="00EA043E"/>
    <w:rsid w:val="00EA30C4"/>
    <w:rsid w:val="00EA5E5F"/>
    <w:rsid w:val="00EA6A48"/>
    <w:rsid w:val="00EA7EBF"/>
    <w:rsid w:val="00EB10ED"/>
    <w:rsid w:val="00EB3C9C"/>
    <w:rsid w:val="00EB5D3A"/>
    <w:rsid w:val="00EB6CD5"/>
    <w:rsid w:val="00EC05B3"/>
    <w:rsid w:val="00EC169B"/>
    <w:rsid w:val="00EC1B4F"/>
    <w:rsid w:val="00EC244A"/>
    <w:rsid w:val="00EC2DEE"/>
    <w:rsid w:val="00EC38DF"/>
    <w:rsid w:val="00EC6B12"/>
    <w:rsid w:val="00EC6D45"/>
    <w:rsid w:val="00ED059D"/>
    <w:rsid w:val="00ED5257"/>
    <w:rsid w:val="00ED7124"/>
    <w:rsid w:val="00EE2AD0"/>
    <w:rsid w:val="00EE3BE8"/>
    <w:rsid w:val="00EE41B3"/>
    <w:rsid w:val="00EE48D6"/>
    <w:rsid w:val="00EE4D6E"/>
    <w:rsid w:val="00EE6FCF"/>
    <w:rsid w:val="00EE7D91"/>
    <w:rsid w:val="00EF20E9"/>
    <w:rsid w:val="00F07BC1"/>
    <w:rsid w:val="00F10F67"/>
    <w:rsid w:val="00F164D4"/>
    <w:rsid w:val="00F20B09"/>
    <w:rsid w:val="00F23B2B"/>
    <w:rsid w:val="00F250A9"/>
    <w:rsid w:val="00F311CD"/>
    <w:rsid w:val="00F31529"/>
    <w:rsid w:val="00F32A79"/>
    <w:rsid w:val="00F337F7"/>
    <w:rsid w:val="00F35D4E"/>
    <w:rsid w:val="00F35F43"/>
    <w:rsid w:val="00F40D8D"/>
    <w:rsid w:val="00F40FF4"/>
    <w:rsid w:val="00F44AE1"/>
    <w:rsid w:val="00F461FA"/>
    <w:rsid w:val="00F47100"/>
    <w:rsid w:val="00F475BF"/>
    <w:rsid w:val="00F52049"/>
    <w:rsid w:val="00F5226F"/>
    <w:rsid w:val="00F53957"/>
    <w:rsid w:val="00F5586B"/>
    <w:rsid w:val="00F55EFB"/>
    <w:rsid w:val="00F561E6"/>
    <w:rsid w:val="00F57567"/>
    <w:rsid w:val="00F61335"/>
    <w:rsid w:val="00F6194A"/>
    <w:rsid w:val="00F63053"/>
    <w:rsid w:val="00F63C8B"/>
    <w:rsid w:val="00F6485F"/>
    <w:rsid w:val="00F6550F"/>
    <w:rsid w:val="00F70ED9"/>
    <w:rsid w:val="00F72DEE"/>
    <w:rsid w:val="00F72E68"/>
    <w:rsid w:val="00F754A4"/>
    <w:rsid w:val="00F77BF6"/>
    <w:rsid w:val="00F821FA"/>
    <w:rsid w:val="00F82334"/>
    <w:rsid w:val="00F828E3"/>
    <w:rsid w:val="00F82BBB"/>
    <w:rsid w:val="00F920B4"/>
    <w:rsid w:val="00F93291"/>
    <w:rsid w:val="00F935C0"/>
    <w:rsid w:val="00FA0889"/>
    <w:rsid w:val="00FA66AA"/>
    <w:rsid w:val="00FA66AD"/>
    <w:rsid w:val="00FA6FD1"/>
    <w:rsid w:val="00FA7FAD"/>
    <w:rsid w:val="00FB0A1E"/>
    <w:rsid w:val="00FB0CC2"/>
    <w:rsid w:val="00FB3E17"/>
    <w:rsid w:val="00FB6B7E"/>
    <w:rsid w:val="00FB7305"/>
    <w:rsid w:val="00FB7339"/>
    <w:rsid w:val="00FC4176"/>
    <w:rsid w:val="00FC6BE4"/>
    <w:rsid w:val="00FC7026"/>
    <w:rsid w:val="00FC70D7"/>
    <w:rsid w:val="00FD07C1"/>
    <w:rsid w:val="00FD37A6"/>
    <w:rsid w:val="00FD494F"/>
    <w:rsid w:val="00FD533F"/>
    <w:rsid w:val="00FE08E9"/>
    <w:rsid w:val="00FE2370"/>
    <w:rsid w:val="00FE7551"/>
    <w:rsid w:val="00FF23CD"/>
    <w:rsid w:val="00FF246F"/>
    <w:rsid w:val="00FF3348"/>
    <w:rsid w:val="00FF3B1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2CF4-1BC4-499E-B150-EFDF058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1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1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12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6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17B14F8FFC823719B9F9E1BF1154BA41E68F9B7FBA5098992241369C094AF776FA8BQ4Q9M" TargetMode="External"/><Relationship Id="rId117" Type="http://schemas.openxmlformats.org/officeDocument/2006/relationships/hyperlink" Target="consultantplus://offline/ref=0217B14F8FFC823719B9F9E1BF1154BA42EA8D9670BD5098992241369C094AF776FA8B4A0F7F09ABQ1Q8M" TargetMode="External"/><Relationship Id="rId21" Type="http://schemas.openxmlformats.org/officeDocument/2006/relationships/hyperlink" Target="consultantplus://offline/ref=0217B14F8FFC823719B9F9E1BF1154BA42E9889375B15098992241369C094AF776FA8B4A0F7F08ABQ1QAM" TargetMode="External"/><Relationship Id="rId42" Type="http://schemas.openxmlformats.org/officeDocument/2006/relationships/hyperlink" Target="consultantplus://offline/ref=0217B14F8FFC823719B9F9E1BF1154BA41E6889270BF5098992241369C094AF776FA8B4A0F7F09A9Q1QCM" TargetMode="External"/><Relationship Id="rId47" Type="http://schemas.openxmlformats.org/officeDocument/2006/relationships/hyperlink" Target="consultantplus://offline/ref=0217B14F8FFC823719B9F9E1BF1154BA46EB8A9B72B30D92917B4D349B0615E071B3874B0F7F08QAQFM" TargetMode="External"/><Relationship Id="rId63" Type="http://schemas.openxmlformats.org/officeDocument/2006/relationships/hyperlink" Target="consultantplus://offline/ref=0217B14F8FFC823719B9F9E1BF1154BA41EF8E967FBC5098992241369C094AF776FA8B4A0F7F09AAQ1Q3M" TargetMode="External"/><Relationship Id="rId68" Type="http://schemas.openxmlformats.org/officeDocument/2006/relationships/hyperlink" Target="consultantplus://offline/ref=0217B14F8FFC823719B9F9E1BF1154BA42E7899275BB5098992241369C094AF776FA8B4A0F7F09AAQ1Q9M" TargetMode="External"/><Relationship Id="rId84" Type="http://schemas.openxmlformats.org/officeDocument/2006/relationships/hyperlink" Target="consultantplus://offline/ref=0217B14F8FFC823719B9F9E1BF1154BA41E6889270BF5098992241369C094AF776FA8B4A0F7F09AAQ1Q9M" TargetMode="External"/><Relationship Id="rId89" Type="http://schemas.openxmlformats.org/officeDocument/2006/relationships/hyperlink" Target="consultantplus://offline/ref=0217B14F8FFC823719B9F9E1BF1154BA42E7899275BB5098992241369C094AF776FA8B4A0F7F09ABQ1QBM" TargetMode="External"/><Relationship Id="rId112" Type="http://schemas.openxmlformats.org/officeDocument/2006/relationships/hyperlink" Target="consultantplus://offline/ref=0217B14F8FFC823719B9F9E1BF1154BA41E7859A71BA5098992241369C094AF776FA8B4A0F7F09A9Q1QFM" TargetMode="External"/><Relationship Id="rId133" Type="http://schemas.openxmlformats.org/officeDocument/2006/relationships/hyperlink" Target="consultantplus://offline/ref=0217B14F8FFC823719B9F9E1BF1154BA4AE68B9576B30D92917B4D349B0615E071B3874B0F7F09QAQCM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0217B14F8FFC823719B9F9E1BF1154BA46EE859570B30D92917B4D34Q9QBM" TargetMode="External"/><Relationship Id="rId107" Type="http://schemas.openxmlformats.org/officeDocument/2006/relationships/hyperlink" Target="consultantplus://offline/ref=0217B14F8FFC823719B9F9E1BF1154BA41EF8E967FBC5098992241369C094AF776FA8B4A0F7F09ACQ1QFM" TargetMode="External"/><Relationship Id="rId11" Type="http://schemas.openxmlformats.org/officeDocument/2006/relationships/hyperlink" Target="consultantplus://offline/ref=0217B14F8FFC823719B9F9E1BF1154BA41E7859A71BA5098992241369C094AF776FA8B4A0F7F09A8Q1QEM" TargetMode="External"/><Relationship Id="rId32" Type="http://schemas.openxmlformats.org/officeDocument/2006/relationships/hyperlink" Target="consultantplus://offline/ref=0217B14F8FFC823719B9F9E1BF1154BA4AE68B9576B30D92917B4D349B0615E071B3874B0F7F09QAQCM" TargetMode="External"/><Relationship Id="rId37" Type="http://schemas.openxmlformats.org/officeDocument/2006/relationships/hyperlink" Target="consultantplus://offline/ref=0217B14F8FFC823719B9F9E1BF1154BA4AEA859274B30D92917B4D349B0615E071B3874B0F7F08QAQAM" TargetMode="External"/><Relationship Id="rId53" Type="http://schemas.openxmlformats.org/officeDocument/2006/relationships/hyperlink" Target="consultantplus://offline/ref=0217B14F8FFC823719B9F9E1BF1154BA41EF8E967FBC5098992241369C094AF776FA8B4A0F7F09A9Q1Q3M" TargetMode="External"/><Relationship Id="rId58" Type="http://schemas.openxmlformats.org/officeDocument/2006/relationships/hyperlink" Target="consultantplus://offline/ref=0217B14F8FFC823719B9F9E1BF1154BA41EF8E967FBC5098992241369C094AF776FA8B4A0F7F09AAQ1Q8M" TargetMode="External"/><Relationship Id="rId74" Type="http://schemas.openxmlformats.org/officeDocument/2006/relationships/hyperlink" Target="consultantplus://offline/ref=0217B14F8FFC823719B9F9E1BF1154BA42E9889375B15098992241369C094AF776FA8B4A0F7F08ABQ1QFM" TargetMode="External"/><Relationship Id="rId79" Type="http://schemas.openxmlformats.org/officeDocument/2006/relationships/hyperlink" Target="consultantplus://offline/ref=0217B14F8FFC823719B9F9E1BF1154BA42E7899275BB5098992241369C094AF776FA8B4A0F7F09AAQ1QCM" TargetMode="External"/><Relationship Id="rId102" Type="http://schemas.openxmlformats.org/officeDocument/2006/relationships/hyperlink" Target="consultantplus://offline/ref=0217B14F8FFC823719B9F9E1BF1154BA41EF8E967FBC5098992241369C094AF776FA8B4A0F7F09ACQ1Q8M" TargetMode="External"/><Relationship Id="rId123" Type="http://schemas.openxmlformats.org/officeDocument/2006/relationships/hyperlink" Target="consultantplus://offline/ref=0217B14F8FFC823719B9F9E1BF1154BA42EA8D9670BD5098992241369C094AF776FA8B4A0F7F09AAQ1QBM" TargetMode="External"/><Relationship Id="rId128" Type="http://schemas.openxmlformats.org/officeDocument/2006/relationships/hyperlink" Target="consultantplus://offline/ref=0217B14F8FFC823719B9F9E1BF1154BA41EF8E967FBC5098992241369C094AF776FA8B4A0F7F09ADQ1QEM" TargetMode="External"/><Relationship Id="rId5" Type="http://schemas.openxmlformats.org/officeDocument/2006/relationships/hyperlink" Target="consultantplus://offline/ref=0217B14F8FFC823719B9F9E1BF1154BA4AEA859274B30D92917B4D349B0615E071B3874B0F7F09QAQDM" TargetMode="External"/><Relationship Id="rId90" Type="http://schemas.openxmlformats.org/officeDocument/2006/relationships/hyperlink" Target="consultantplus://offline/ref=0217B14F8FFC823719B9F9E1BF1154BA41E6889270BF5098992241369C094AF776FA8B4A0F7F09AAQ1Q3M" TargetMode="External"/><Relationship Id="rId95" Type="http://schemas.openxmlformats.org/officeDocument/2006/relationships/hyperlink" Target="consultantplus://offline/ref=0217B14F8FFC823719B9F9E1BF1154BA41EF8E967FBC5098992241369C094AF776FA8B4A0F7F09ABQ1QDM" TargetMode="External"/><Relationship Id="rId14" Type="http://schemas.openxmlformats.org/officeDocument/2006/relationships/hyperlink" Target="consultantplus://offline/ref=0217B14F8FFC823719B9F9E1BF1154BA41EF8E967FBC5098992241369C094AF776FA8B4A0F7F09A9Q1QBM" TargetMode="External"/><Relationship Id="rId22" Type="http://schemas.openxmlformats.org/officeDocument/2006/relationships/hyperlink" Target="consultantplus://offline/ref=0217B14F8FFC823719B9F9E1BF1154BA42E7899275BB5098992241369C094AF776FA8B4A0F7F09A8Q1QEM" TargetMode="External"/><Relationship Id="rId27" Type="http://schemas.openxmlformats.org/officeDocument/2006/relationships/hyperlink" Target="consultantplus://offline/ref=0217B14F8FFC823719B9F9E1BF1154BA41EE8F9375BB5098992241369C094AF776FA8B4A0F7F09A8Q1Q2M" TargetMode="External"/><Relationship Id="rId30" Type="http://schemas.openxmlformats.org/officeDocument/2006/relationships/hyperlink" Target="consultantplus://offline/ref=0217B14F8FFC823719B9F9E1BF1154BA42E9889375B15098992241369C094AF776FA8B4A0F7F08ABQ1Q9M" TargetMode="External"/><Relationship Id="rId35" Type="http://schemas.openxmlformats.org/officeDocument/2006/relationships/hyperlink" Target="consultantplus://offline/ref=0217B14F8FFC823719B9F9E1BF1154BA42E7899275BB5098992241369C094AF776FA8B4A0F7F09A9Q1QAM" TargetMode="External"/><Relationship Id="rId43" Type="http://schemas.openxmlformats.org/officeDocument/2006/relationships/hyperlink" Target="consultantplus://offline/ref=0217B14F8FFC823719B9F9E1BF1154BA42E7899275BB5098992241369C094AF776FA8B4A0F7F09A9Q1QEM" TargetMode="External"/><Relationship Id="rId48" Type="http://schemas.openxmlformats.org/officeDocument/2006/relationships/hyperlink" Target="consultantplus://offline/ref=0217B14F8FFC823719B9F9E1BF1154BA41E7859A71BA5098992241369C094AF776FA8B4A0F7F09A8Q1Q2M" TargetMode="External"/><Relationship Id="rId56" Type="http://schemas.openxmlformats.org/officeDocument/2006/relationships/hyperlink" Target="consultantplus://offline/ref=0217B14F8FFC823719B9F9E1BF1154BA41EF8E967FBC5098992241369C094AF776FA8B4A0F7F09AAQ1QAM" TargetMode="External"/><Relationship Id="rId64" Type="http://schemas.openxmlformats.org/officeDocument/2006/relationships/hyperlink" Target="consultantplus://offline/ref=0217B14F8FFC823719B9F9E1BF1154BA41EF8E967FBC5098992241369C094AF776FA8B4A0F7F09AAQ1Q2M" TargetMode="External"/><Relationship Id="rId69" Type="http://schemas.openxmlformats.org/officeDocument/2006/relationships/hyperlink" Target="consultantplus://offline/ref=0217B14F8FFC823719B9F9E1BF1154BA4AEB8E9A71B30D92917B4D349B0615E071B3874B0F7F08QAQBM" TargetMode="External"/><Relationship Id="rId77" Type="http://schemas.openxmlformats.org/officeDocument/2006/relationships/hyperlink" Target="consultantplus://offline/ref=0217B14F8FFC823719B9F9E1BF1154BA42E7899275BB5098992241369C094AF776FA8B4A0F7F09AAQ1QDM" TargetMode="External"/><Relationship Id="rId100" Type="http://schemas.openxmlformats.org/officeDocument/2006/relationships/hyperlink" Target="consultantplus://offline/ref=0217B14F8FFC823719B9F9E1BF1154BA4AE68B9576B30D92917B4D349B0615E071B3874B0F7F09QAQCM" TargetMode="External"/><Relationship Id="rId105" Type="http://schemas.openxmlformats.org/officeDocument/2006/relationships/hyperlink" Target="consultantplus://offline/ref=0217B14F8FFC823719B9F9E1BF1154BA42E7899275BB5098992241369C094AF776FA8B4A0F7F09ABQ1QAM" TargetMode="External"/><Relationship Id="rId113" Type="http://schemas.openxmlformats.org/officeDocument/2006/relationships/hyperlink" Target="consultantplus://offline/ref=0217B14F8FFC823719B9F9E1BF1154BA41E7859A71BA5098992241369C094AF776FA8B4A0F7F09A9Q1QEM" TargetMode="External"/><Relationship Id="rId118" Type="http://schemas.openxmlformats.org/officeDocument/2006/relationships/hyperlink" Target="consultantplus://offline/ref=0217B14F8FFC823719B9F9E1BF1154BA42E9889375B15098992241369C094AF776FA8B4A0F7F08ABQ1QFM" TargetMode="External"/><Relationship Id="rId126" Type="http://schemas.openxmlformats.org/officeDocument/2006/relationships/hyperlink" Target="consultantplus://offline/ref=0217B14F8FFC823719B9F9E1BF1154BA4AE68B9576B30D92917B4D349B0615E071B3874B0F7F09QAQCM" TargetMode="External"/><Relationship Id="rId134" Type="http://schemas.openxmlformats.org/officeDocument/2006/relationships/hyperlink" Target="consultantplus://offline/ref=0217B14F8FFC823719B9F9E1BF1154BA41EF8E967FBC5098992241369C094AF776FA8B4A0F7F09ADQ1Q3M" TargetMode="External"/><Relationship Id="rId8" Type="http://schemas.openxmlformats.org/officeDocument/2006/relationships/hyperlink" Target="consultantplus://offline/ref=0217B14F8FFC823719B9F9E1BF1154BA42E9889375B15098992241369C094AF776FA8B4A0F7F08AAQ1Q3M" TargetMode="External"/><Relationship Id="rId51" Type="http://schemas.openxmlformats.org/officeDocument/2006/relationships/hyperlink" Target="consultantplus://offline/ref=0217B14F8FFC823719B9F9E1BF1154BA41EF8E967FBC5098992241369C094AF776FA8B4A0F7F09A9Q1QDM" TargetMode="External"/><Relationship Id="rId72" Type="http://schemas.openxmlformats.org/officeDocument/2006/relationships/hyperlink" Target="consultantplus://offline/ref=0217B14F8FFC823719B9F9E1BF1154BA41EF8E967FBC5098992241369C094AF776FA8B4A0F7F09ABQ1QAM" TargetMode="External"/><Relationship Id="rId80" Type="http://schemas.openxmlformats.org/officeDocument/2006/relationships/hyperlink" Target="consultantplus://offline/ref=0217B14F8FFC823719B9F9E1BF1154BA42ED859671BC5098992241369C094AF776FA8B4A0F7F09ACQ1QCM" TargetMode="External"/><Relationship Id="rId85" Type="http://schemas.openxmlformats.org/officeDocument/2006/relationships/hyperlink" Target="consultantplus://offline/ref=0217B14F8FFC823719B9F9E1BF1154BA41E6889270BF5098992241369C094AF776FA8B4A0F7F09AAQ1Q8M" TargetMode="External"/><Relationship Id="rId93" Type="http://schemas.openxmlformats.org/officeDocument/2006/relationships/hyperlink" Target="consultantplus://offline/ref=0217B14F8FFC823719B9F9E1BF1154BA41EF8E967FBC5098992241369C094AF776FA8B4A0F7F09ABQ1QFM" TargetMode="External"/><Relationship Id="rId98" Type="http://schemas.openxmlformats.org/officeDocument/2006/relationships/hyperlink" Target="consultantplus://offline/ref=0217B14F8FFC823719B9F9E1BF1154BA42E9889375B15098992241369C094AF776FA8B4A0F7F08ABQ1QFM" TargetMode="External"/><Relationship Id="rId121" Type="http://schemas.openxmlformats.org/officeDocument/2006/relationships/hyperlink" Target="consultantplus://offline/ref=0217B14F8FFC823719B9F9E1BF1154BA42E7899275BB5098992241369C094AF776FA8B4A0F7F09ABQ1Q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17B14F8FFC823719B9F9E1BF1154BA41E6889270BF5098992241369C094AF776FA8B4A0F7F09A8Q1QEM" TargetMode="External"/><Relationship Id="rId17" Type="http://schemas.openxmlformats.org/officeDocument/2006/relationships/hyperlink" Target="consultantplus://offline/ref=0217B14F8FFC823719B9F9E1BF1154BA46EB8A9B72B30D92917B4D349B0615E071B3874B0F7F08QAQ8M" TargetMode="External"/><Relationship Id="rId25" Type="http://schemas.openxmlformats.org/officeDocument/2006/relationships/hyperlink" Target="consultantplus://offline/ref=0217B14F8FFC823719B9F9E1BF1154BA41E6889270BF5098992241369C094AF776FA8B4A0F7F09A8Q1QEM" TargetMode="External"/><Relationship Id="rId33" Type="http://schemas.openxmlformats.org/officeDocument/2006/relationships/hyperlink" Target="consultantplus://offline/ref=0217B14F8FFC823719B9F9E1BF1154BA41EF8E967FBC5098992241369C094AF776FA8B4A0F7F09A9Q1Q9M" TargetMode="External"/><Relationship Id="rId38" Type="http://schemas.openxmlformats.org/officeDocument/2006/relationships/hyperlink" Target="consultantplus://offline/ref=0217B14F8FFC823719B9F9E1BF1154BA41E6889270BF5098992241369C094AF776FA8B4A0F7F09A9Q1QBM" TargetMode="External"/><Relationship Id="rId46" Type="http://schemas.openxmlformats.org/officeDocument/2006/relationships/hyperlink" Target="consultantplus://offline/ref=0217B14F8FFC823719B9F9E1BF1154BA46EB8A9B72B30D92917B4D349B0615E071B3874B0F7F08QAQ9M" TargetMode="External"/><Relationship Id="rId59" Type="http://schemas.openxmlformats.org/officeDocument/2006/relationships/hyperlink" Target="consultantplus://offline/ref=0217B14F8FFC823719B9F9E1BF1154BA41EF8E967FBC5098992241369C094AF776FA8B4A0F7F09AAQ1QFM" TargetMode="External"/><Relationship Id="rId67" Type="http://schemas.openxmlformats.org/officeDocument/2006/relationships/hyperlink" Target="consultantplus://offline/ref=0217B14F8FFC823719B9F9E1BF1154BA42E7899275BB5098992241369C094AF776FA8B4A0F7F09A9Q1Q3M" TargetMode="External"/><Relationship Id="rId103" Type="http://schemas.openxmlformats.org/officeDocument/2006/relationships/hyperlink" Target="consultantplus://offline/ref=0217B14F8FFC823719B9F9E1BF1154BA41EF8E967FBC5098992241369C094AF776FA8B4A0F7F09ACQ1Q8M" TargetMode="External"/><Relationship Id="rId108" Type="http://schemas.openxmlformats.org/officeDocument/2006/relationships/hyperlink" Target="consultantplus://offline/ref=0217B14F8FFC823719B9F9E1BF1154BA41EF8E967FBC5098992241369C094AF776FA8B4A0F7F09ACQ1QDM" TargetMode="External"/><Relationship Id="rId116" Type="http://schemas.openxmlformats.org/officeDocument/2006/relationships/hyperlink" Target="consultantplus://offline/ref=0217B14F8FFC823719B9F9E1BF1154BA42EA8D9670BD5098992241369C094AF776FA8B4A0F7F09ACQ1QCM" TargetMode="External"/><Relationship Id="rId124" Type="http://schemas.openxmlformats.org/officeDocument/2006/relationships/hyperlink" Target="consultantplus://offline/ref=0217B14F8FFC823719B9F9E1BF1154BA41EF8E967FBC5098992241369C094AF776FA8B4A0F7F09ADQ1Q8M" TargetMode="External"/><Relationship Id="rId129" Type="http://schemas.openxmlformats.org/officeDocument/2006/relationships/hyperlink" Target="consultantplus://offline/ref=0217B14F8FFC823719B9F9E1BF1154BA42E7899275BB5098992241369C094AF776FA8B4A0F7F09ABQ1Q8M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0217B14F8FFC823719B9F9E1BF1154BA42ED859671BC5098992241369C094AF776FA8B4A0F7F09ACQ1QDM" TargetMode="External"/><Relationship Id="rId41" Type="http://schemas.openxmlformats.org/officeDocument/2006/relationships/hyperlink" Target="consultantplus://offline/ref=0217B14F8FFC823719B9F9E1BF1154BA42E7899275BB5098992241369C094AF776FA8B4A0F7F09A9Q1Q8M" TargetMode="External"/><Relationship Id="rId54" Type="http://schemas.openxmlformats.org/officeDocument/2006/relationships/hyperlink" Target="consultantplus://offline/ref=0217B14F8FFC823719B9F9E1BF1154BA41EF8E967FBC5098992241369C094AF776FA8B4A0F7F09A9Q1Q2M" TargetMode="External"/><Relationship Id="rId62" Type="http://schemas.openxmlformats.org/officeDocument/2006/relationships/hyperlink" Target="consultantplus://offline/ref=0217B14F8FFC823719B9F9E1BF1154BA41EF8E967FBC5098992241369C094AF776FA8B4A0F7F09AAQ1QCM" TargetMode="External"/><Relationship Id="rId70" Type="http://schemas.openxmlformats.org/officeDocument/2006/relationships/hyperlink" Target="consultantplus://offline/ref=0217B14F8FFC823719B9F9E1BF1154BA42E9889375B15098992241369C094AF776FA8B4A0F7F08ABQ1Q8M" TargetMode="External"/><Relationship Id="rId75" Type="http://schemas.openxmlformats.org/officeDocument/2006/relationships/hyperlink" Target="consultantplus://offline/ref=0217B14F8FFC823719B9F9E1BF1154BA42E7899275BB5098992241369C094AF776FA8B4A0F7F09AAQ1QFM" TargetMode="External"/><Relationship Id="rId83" Type="http://schemas.openxmlformats.org/officeDocument/2006/relationships/hyperlink" Target="consultantplus://offline/ref=0217B14F8FFC823719B9F9E1BF1154BA41E6889270BF5098992241369C094AF776FA8B4A0F7F09AAQ1QBM" TargetMode="External"/><Relationship Id="rId88" Type="http://schemas.openxmlformats.org/officeDocument/2006/relationships/hyperlink" Target="consultantplus://offline/ref=0217B14F8FFC823719B9F9E1BF1154BA41E6889270BF5098992241369C094AF776FA8B4A0F7F09AAQ1QDM" TargetMode="External"/><Relationship Id="rId91" Type="http://schemas.openxmlformats.org/officeDocument/2006/relationships/hyperlink" Target="consultantplus://offline/ref=0217B14F8FFC823719B9F9E1BF1154BA41EE8B9177B05098992241369C094AF776FA8B4A0F7F09A9Q1Q9M" TargetMode="External"/><Relationship Id="rId96" Type="http://schemas.openxmlformats.org/officeDocument/2006/relationships/hyperlink" Target="consultantplus://offline/ref=0217B14F8FFC823719B9F9E1BF1154BA41EE8B9177B95098992241369C094AF776FA8B4A0F7F08A9Q1QDM" TargetMode="External"/><Relationship Id="rId111" Type="http://schemas.openxmlformats.org/officeDocument/2006/relationships/hyperlink" Target="consultantplus://offline/ref=0217B14F8FFC823719B9F9E1BF1154BA41E7859A71BA5098992241369C094AF776FA8B4A0F7F09A9Q1Q9M" TargetMode="External"/><Relationship Id="rId132" Type="http://schemas.openxmlformats.org/officeDocument/2006/relationships/hyperlink" Target="consultantplus://offline/ref=0217B14F8FFC823719B9F9E1BF1154BA41EF8E967FBC5098992241369C094AF776FA8B4A0F7F09ADQ1Q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7B14F8FFC823719B9F9E1BF1154BA41E6889074BF5098992241369C094AF776FA8B4A0F7F09A8Q1QEM" TargetMode="External"/><Relationship Id="rId15" Type="http://schemas.openxmlformats.org/officeDocument/2006/relationships/hyperlink" Target="consultantplus://offline/ref=0217B14F8FFC823719B9F9E1BF1154BA42E9889375B15098992241369C094AF776FA8B4A0F7F08ABQ1QBM" TargetMode="External"/><Relationship Id="rId23" Type="http://schemas.openxmlformats.org/officeDocument/2006/relationships/hyperlink" Target="consultantplus://offline/ref=0217B14F8FFC823719B9F9E1BF1154BA41EF8E967FBC5098992241369C094AF776FA8B4A0F7F09A9Q1QAM" TargetMode="External"/><Relationship Id="rId28" Type="http://schemas.openxmlformats.org/officeDocument/2006/relationships/hyperlink" Target="consultantplus://offline/ref=0217B14F8FFC823719B9F9E1BF1154BA42E988907EBD5098992241369C094AF776FA8B4A0F7F09A8Q1Q2M" TargetMode="External"/><Relationship Id="rId36" Type="http://schemas.openxmlformats.org/officeDocument/2006/relationships/hyperlink" Target="consultantplus://offline/ref=0217B14F8FFC823719B9F9E1BF1154BA4AEA859274B30D92917B4D349B0615E071B3874B0F7F08QAQ9M" TargetMode="External"/><Relationship Id="rId49" Type="http://schemas.openxmlformats.org/officeDocument/2006/relationships/hyperlink" Target="consultantplus://offline/ref=0217B14F8FFC823719B9F9E1BF1154BA41EF8E967FBC5098992241369C094AF776FA8B4A0F7F09A9Q1Q8M" TargetMode="External"/><Relationship Id="rId57" Type="http://schemas.openxmlformats.org/officeDocument/2006/relationships/hyperlink" Target="consultantplus://offline/ref=0217B14F8FFC823719B9F9E1BF1154BA41EF8E967FBC5098992241369C094AF776FA8B4A0F7F09AAQ1Q9M" TargetMode="External"/><Relationship Id="rId106" Type="http://schemas.openxmlformats.org/officeDocument/2006/relationships/hyperlink" Target="consultantplus://offline/ref=0217B14F8FFC823719B9F9E1BF1154BA4AE68B9576B30D92917B4D349B0615E071B3874B0F7F09QAQCM" TargetMode="External"/><Relationship Id="rId114" Type="http://schemas.openxmlformats.org/officeDocument/2006/relationships/hyperlink" Target="consultantplus://offline/ref=0217B14F8FFC823719B9F9E1BF1154BA41E7859A71BA5098992241369C094AF776FA8B4A0F7F09A9Q1QDM" TargetMode="External"/><Relationship Id="rId119" Type="http://schemas.openxmlformats.org/officeDocument/2006/relationships/hyperlink" Target="consultantplus://offline/ref=0217B14F8FFC823719B9F9E1BF1154BA41EF8E967FBC5098992241369C094AF776FA8B4A0F7F09ADQ1Q9M" TargetMode="External"/><Relationship Id="rId127" Type="http://schemas.openxmlformats.org/officeDocument/2006/relationships/hyperlink" Target="consultantplus://offline/ref=0217B14F8FFC823719B9F9E1BF1154BA42E7899275BB5098992241369C094AF776FA8B4A0F7F09ABQ1Q8M" TargetMode="External"/><Relationship Id="rId10" Type="http://schemas.openxmlformats.org/officeDocument/2006/relationships/hyperlink" Target="consultantplus://offline/ref=0217B14F8FFC823719B9F9E1BF1154BA41EF8E967FBC5098992241369C094AF776FA8B4A0F7F09A8Q1QEM" TargetMode="External"/><Relationship Id="rId31" Type="http://schemas.openxmlformats.org/officeDocument/2006/relationships/hyperlink" Target="consultantplus://offline/ref=0217B14F8FFC823719B9F9E1BF1154BA4AEA859274B30D92917B4D349B0615E071B3874B0F7F08QAQ8M" TargetMode="External"/><Relationship Id="rId44" Type="http://schemas.openxmlformats.org/officeDocument/2006/relationships/hyperlink" Target="consultantplus://offline/ref=0217B14F8FFC823719B9F9E1BF1154BA41E6889270BF5098992241369C094AF776FA8B4A0F7F09A9Q1Q3M" TargetMode="External"/><Relationship Id="rId52" Type="http://schemas.openxmlformats.org/officeDocument/2006/relationships/hyperlink" Target="consultantplus://offline/ref=0217B14F8FFC823719B9F9E1BF1154BA41EF8E967FBC5098992241369C094AF776FA8B4A0F7F09A9Q1QCM" TargetMode="External"/><Relationship Id="rId60" Type="http://schemas.openxmlformats.org/officeDocument/2006/relationships/hyperlink" Target="consultantplus://offline/ref=0217B14F8FFC823719B9F9E1BF1154BA41EF8E967FBC5098992241369C094AF776FA8B4A0F7F09AAQ1QEM" TargetMode="External"/><Relationship Id="rId65" Type="http://schemas.openxmlformats.org/officeDocument/2006/relationships/hyperlink" Target="consultantplus://offline/ref=0217B14F8FFC823719B9F9E1BF1154BA46EC8B9B7EB30D92917B4D349B0615E071B3874B0F7E09QAQAM" TargetMode="External"/><Relationship Id="rId73" Type="http://schemas.openxmlformats.org/officeDocument/2006/relationships/hyperlink" Target="consultantplus://offline/ref=0217B14F8FFC823719B9F9E1BF1154BA4AEB889775B30D92917B4D349B0615E071B3874B0F7F08QAQAM" TargetMode="External"/><Relationship Id="rId78" Type="http://schemas.openxmlformats.org/officeDocument/2006/relationships/hyperlink" Target="consultantplus://offline/ref=0217B14F8FFC823719B9F9E1BF1154BA41EF8E967FBC5098992241369C094AF776FA8B4A0F7F09ABQ1Q9M" TargetMode="External"/><Relationship Id="rId81" Type="http://schemas.openxmlformats.org/officeDocument/2006/relationships/hyperlink" Target="consultantplus://offline/ref=0217B14F8FFC823719B9F9E1BF1154BA42E7899275BB5098992241369C094AF776FA8B4A0F7F09AAQ1Q3M" TargetMode="External"/><Relationship Id="rId86" Type="http://schemas.openxmlformats.org/officeDocument/2006/relationships/hyperlink" Target="consultantplus://offline/ref=0217B14F8FFC823719B9F9E1BF1154BA41E6889270BF5098992241369C094AF776FA8B4A0F7F09AAQ1QFM" TargetMode="External"/><Relationship Id="rId94" Type="http://schemas.openxmlformats.org/officeDocument/2006/relationships/hyperlink" Target="consultantplus://offline/ref=0217B14F8FFC823719B9F9E1BF1154BA4AE68B9576B30D92917B4D349B0615E071B3874B0F7F09QAQCM" TargetMode="External"/><Relationship Id="rId99" Type="http://schemas.openxmlformats.org/officeDocument/2006/relationships/hyperlink" Target="consultantplus://offline/ref=0217B14F8FFC823719B9F9E1BF1154BA41EF8E967FBC5098992241369C094AF776FA8B4A0F7F09ABQ1QCM" TargetMode="External"/><Relationship Id="rId101" Type="http://schemas.openxmlformats.org/officeDocument/2006/relationships/hyperlink" Target="consultantplus://offline/ref=0217B14F8FFC823719B9F9E1BF1154BA41EF8E967FBC5098992241369C094AF776FA8B4A0F7F09ABQ1Q3M" TargetMode="External"/><Relationship Id="rId122" Type="http://schemas.openxmlformats.org/officeDocument/2006/relationships/hyperlink" Target="consultantplus://offline/ref=0217B14F8FFC823719B9F9E1BF1154BA42EA8D9670BD5098992241369C094AF776FA8B4A0F7F09ACQ1QCM" TargetMode="External"/><Relationship Id="rId130" Type="http://schemas.openxmlformats.org/officeDocument/2006/relationships/hyperlink" Target="consultantplus://offline/ref=0217B14F8FFC823719B9F9E1BF1154BA41EF8E967FBC5098992241369C094AF776FA8B4A0F7F09ADQ1QDM" TargetMode="External"/><Relationship Id="rId135" Type="http://schemas.openxmlformats.org/officeDocument/2006/relationships/hyperlink" Target="consultantplus://offline/ref=0217B14F8FFC823719B9F9E1BF1154BA41E7859A71BA5098992241369C094AF776FA8B4A0F7F09A9Q1QCM" TargetMode="External"/><Relationship Id="rId4" Type="http://schemas.openxmlformats.org/officeDocument/2006/relationships/hyperlink" Target="consultantplus://offline/ref=0217B14F8FFC823719B9F9E1BF1154BA46EB8A9B72B30D92917B4D349B0615E071B3874B0F7F09QAQDM" TargetMode="External"/><Relationship Id="rId9" Type="http://schemas.openxmlformats.org/officeDocument/2006/relationships/hyperlink" Target="consultantplus://offline/ref=0217B14F8FFC823719B9F9E1BF1154BA42E7899275BB5098992241369C094AF776FA8B4A0F7F09A8Q1QEM" TargetMode="External"/><Relationship Id="rId13" Type="http://schemas.openxmlformats.org/officeDocument/2006/relationships/hyperlink" Target="consultantplus://offline/ref=0217B14F8FFC823719B9F9E1BF1154BA41E68F9B7FBA5098992241369C094AF776FA8BQ4Q9M" TargetMode="External"/><Relationship Id="rId18" Type="http://schemas.openxmlformats.org/officeDocument/2006/relationships/hyperlink" Target="consultantplus://offline/ref=0217B14F8FFC823719B9F9E1BF1154BA4AEA859274B30D92917B4D349B0615E071B3874B0F7F09QAQDM" TargetMode="External"/><Relationship Id="rId39" Type="http://schemas.openxmlformats.org/officeDocument/2006/relationships/hyperlink" Target="consultantplus://offline/ref=0217B14F8FFC823719B9F9E1BF1154BA41E6889270BF5098992241369C094AF776FA8B4A0F7F09A9Q1Q9M" TargetMode="External"/><Relationship Id="rId109" Type="http://schemas.openxmlformats.org/officeDocument/2006/relationships/hyperlink" Target="consultantplus://offline/ref=0217B14F8FFC823719B9F9E1BF1154BA41E7859A71BA5098992241369C094AF776FA8B4A0F7F09A9Q1QAM" TargetMode="External"/><Relationship Id="rId34" Type="http://schemas.openxmlformats.org/officeDocument/2006/relationships/hyperlink" Target="consultantplus://offline/ref=0217B14F8FFC823719B9F9E1BF1154BA42E7899275BB5098992241369C094AF776FA8B4A0F7F09A9Q1QBM" TargetMode="External"/><Relationship Id="rId50" Type="http://schemas.openxmlformats.org/officeDocument/2006/relationships/hyperlink" Target="consultantplus://offline/ref=0217B14F8FFC823719B9F9E1BF1154BA41EF8E967FBC5098992241369C094AF776FA8B4A0F7F09A9Q1QEM" TargetMode="External"/><Relationship Id="rId55" Type="http://schemas.openxmlformats.org/officeDocument/2006/relationships/hyperlink" Target="consultantplus://offline/ref=0217B14F8FFC823719B9F9E1BF1154BA41EF8E967FBC5098992241369C094AF776FA8B4A0F7F09AAQ1QBM" TargetMode="External"/><Relationship Id="rId76" Type="http://schemas.openxmlformats.org/officeDocument/2006/relationships/hyperlink" Target="consultantplus://offline/ref=0217B14F8FFC823719B9F9E1BF1154BA4AE68B9576B30D92917B4D349B0615E071B3874B0F7F09QAQCM" TargetMode="External"/><Relationship Id="rId97" Type="http://schemas.openxmlformats.org/officeDocument/2006/relationships/hyperlink" Target="consultantplus://offline/ref=0217B14F8FFC823719B9F9E1BF1154BA41EE8B9177B95098992241369C094AF776FA8B4A0F7F09A9Q1QFM" TargetMode="External"/><Relationship Id="rId104" Type="http://schemas.openxmlformats.org/officeDocument/2006/relationships/hyperlink" Target="consultantplus://offline/ref=0217B14F8FFC823719B9F9E1BF1154BA4AEA859274B30D92917B4D349B0615E071B3874B0F7F08QAQBM" TargetMode="External"/><Relationship Id="rId120" Type="http://schemas.openxmlformats.org/officeDocument/2006/relationships/hyperlink" Target="consultantplus://offline/ref=0217B14F8FFC823719B9F9E1BF1154BA4AEA859274B30D92917B4D349B0615E071B3874B0F7F08QAQCM" TargetMode="External"/><Relationship Id="rId125" Type="http://schemas.openxmlformats.org/officeDocument/2006/relationships/hyperlink" Target="consultantplus://offline/ref=0217B14F8FFC823719B9F9E1BF1154BA42EE889074BF5098992241369C094AF776FA8B4A0F7F09A9Q1QFM" TargetMode="External"/><Relationship Id="rId7" Type="http://schemas.openxmlformats.org/officeDocument/2006/relationships/hyperlink" Target="consultantplus://offline/ref=0217B14F8FFC823719B9F9E1BF1154BA42ED859671BC5098992241369C094AF776FA8B4A0F7F09ACQ1QDM" TargetMode="External"/><Relationship Id="rId71" Type="http://schemas.openxmlformats.org/officeDocument/2006/relationships/hyperlink" Target="consultantplus://offline/ref=0217B14F8FFC823719B9F9E1BF1154BA42E7899275BB5098992241369C094AF776FA8B4A0F7F09AAQ1Q8M" TargetMode="External"/><Relationship Id="rId92" Type="http://schemas.openxmlformats.org/officeDocument/2006/relationships/hyperlink" Target="consultantplus://offline/ref=0217B14F8FFC823719B9F9E1BF1154BA4AE68B9576B30D92917B4D349B0615E071B3874B0F7F09QAQ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217B14F8FFC823719B9F9E1BF1154BA41EF8F9674B95098992241369C094AF776FA8B4A0F7F09A9Q1QBM" TargetMode="External"/><Relationship Id="rId24" Type="http://schemas.openxmlformats.org/officeDocument/2006/relationships/hyperlink" Target="consultantplus://offline/ref=0217B14F8FFC823719B9F9E1BF1154BA41E7859A71BA5098992241369C094AF776FA8B4A0F7F09A8Q1QEM" TargetMode="External"/><Relationship Id="rId40" Type="http://schemas.openxmlformats.org/officeDocument/2006/relationships/hyperlink" Target="consultantplus://offline/ref=0217B14F8FFC823719B9F9E1BF1154BA41E6889270BF5098992241369C094AF776FA8B4A0F7F09A9Q1QDM" TargetMode="External"/><Relationship Id="rId45" Type="http://schemas.openxmlformats.org/officeDocument/2006/relationships/hyperlink" Target="consultantplus://offline/ref=0217B14F8FFC823719B9F9E1BF1154BA42E7899275BB5098992241369C094AF776FA8B4A0F7F09A9Q1QCM" TargetMode="External"/><Relationship Id="rId66" Type="http://schemas.openxmlformats.org/officeDocument/2006/relationships/hyperlink" Target="consultantplus://offline/ref=0217B14F8FFC823719B9F9E1BF1154BA41EF8E967FBC5098992241369C094AF776FA8B4A0F7F09ABQ1QBM" TargetMode="External"/><Relationship Id="rId87" Type="http://schemas.openxmlformats.org/officeDocument/2006/relationships/hyperlink" Target="consultantplus://offline/ref=0217B14F8FFC823719B9F9E1BF1154BA41E6889270BF5098992241369C094AF776FA8B4A0F7F09AAQ1QEM" TargetMode="External"/><Relationship Id="rId110" Type="http://schemas.openxmlformats.org/officeDocument/2006/relationships/hyperlink" Target="consultantplus://offline/ref=0217B14F8FFC823719B9F9E1BF1154BA41E6889270BF5098992241369C094AF776FA8B4A0F7F09ACQ1QFM" TargetMode="External"/><Relationship Id="rId115" Type="http://schemas.openxmlformats.org/officeDocument/2006/relationships/hyperlink" Target="consultantplus://offline/ref=0217B14F8FFC823719B9F9E1BF1154BA41EF8E967FBC5098992241369C094AF776FA8B4A0F7F09ADQ1QBM" TargetMode="External"/><Relationship Id="rId131" Type="http://schemas.openxmlformats.org/officeDocument/2006/relationships/hyperlink" Target="consultantplus://offline/ref=0217B14F8FFC823719B9F9E1BF1154BA4AE68B9576B30D92917B4D349B0615E071B3874B0F7F09QAQCM" TargetMode="External"/><Relationship Id="rId136" Type="http://schemas.openxmlformats.org/officeDocument/2006/relationships/hyperlink" Target="consultantplus://offline/ref=0217B14F8FFC823719B9F9E1BF1154BA41E6889270BF5098992241369C094AF776FA8B4A0F7F09ACQ1QDM" TargetMode="External"/><Relationship Id="rId61" Type="http://schemas.openxmlformats.org/officeDocument/2006/relationships/hyperlink" Target="consultantplus://offline/ref=0217B14F8FFC823719B9F9E1BF1154BA41EF8E967FBC5098992241369C094AF776FA8B4A0F7F09AAQ1QDM" TargetMode="External"/><Relationship Id="rId82" Type="http://schemas.openxmlformats.org/officeDocument/2006/relationships/hyperlink" Target="consultantplus://offline/ref=0217B14F8FFC823719B9F9E1BF1154BA42E7899275BB5098992241369C094AF776FA8B4A0F7F09AAQ1Q2M" TargetMode="External"/><Relationship Id="rId19" Type="http://schemas.openxmlformats.org/officeDocument/2006/relationships/hyperlink" Target="consultantplus://offline/ref=0217B14F8FFC823719B9F9E1BF1154BA41E6889074BF5098992241369C094AF776FA8B4A0F7F09A8Q1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10435</Words>
  <Characters>59482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 Геннадьевна</dc:creator>
  <cp:keywords/>
  <dc:description/>
  <cp:lastModifiedBy>Татьяна Анатольевна</cp:lastModifiedBy>
  <cp:revision>3</cp:revision>
  <dcterms:created xsi:type="dcterms:W3CDTF">2018-06-05T12:16:00Z</dcterms:created>
  <dcterms:modified xsi:type="dcterms:W3CDTF">2018-10-03T03:40:00Z</dcterms:modified>
</cp:coreProperties>
</file>